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 w:cs="Times New Roman"/>
          <w:b w:val="0"/>
          <w:bCs w:val="0"/>
          <w:sz w:val="20"/>
          <w:szCs w:val="20"/>
        </w:rPr>
        <w:id w:val="-636718622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tbl>
          <w:tblPr>
            <w:tblStyle w:val="ListeTablo2"/>
            <w:tblW w:w="10319" w:type="dxa"/>
            <w:tblBorders>
              <w:top w:val="thinThickSmallGap" w:sz="12" w:space="0" w:color="9F0526"/>
              <w:left w:val="thinThickSmallGap" w:sz="12" w:space="0" w:color="9B4358"/>
              <w:bottom w:val="dotted" w:sz="2" w:space="0" w:color="C00000"/>
              <w:right w:val="dotted" w:sz="2" w:space="0" w:color="C00000"/>
              <w:insideH w:val="dotted" w:sz="2" w:space="0" w:color="C00000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96"/>
            <w:gridCol w:w="425"/>
            <w:gridCol w:w="992"/>
            <w:gridCol w:w="5662"/>
            <w:gridCol w:w="1000"/>
            <w:gridCol w:w="284"/>
            <w:gridCol w:w="47"/>
            <w:gridCol w:w="331"/>
            <w:gridCol w:w="331"/>
            <w:gridCol w:w="851"/>
          </w:tblGrid>
          <w:tr w:rsidR="00B379A5" w:rsidRPr="00A13AC5" w:rsidTr="004D156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thinThickSmallGap" w:sz="18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after="0" w:line="24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I- DERSİ ÖNEREN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ANABİLİM DALI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247A35" w:rsidRDefault="008C298C" w:rsidP="004D1563">
                <w:pPr>
                  <w:spacing w:after="0" w:line="240" w:lineRule="auto"/>
                  <w:ind w:left="176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1631933280"/>
                    <w:placeholder>
                      <w:docPart w:val="0AC6036C9F0A4331A9E202BBEC2E5792"/>
                    </w:placeholder>
                    <w:dropDownList>
                      <w:listItem w:displayText=". . . . . . . . . . . . . . . . . . . . . . . " w:value=". . . . . . . . . . . . . . . . . .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4645AF">
                      <w:rPr>
                        <w:rFonts w:ascii="Cambria" w:hAnsi="Cambria" w:cs="Verdana"/>
                        <w:sz w:val="20"/>
                        <w:szCs w:val="20"/>
                      </w:rPr>
                      <w:t>BİYOTEKNOLOJİ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 xml:space="preserve">Anabilim Dalı </w:t>
                </w:r>
              </w:p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Kurul Kararı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B379A5" w:rsidP="004D1563">
                <w:pPr>
                  <w:spacing w:after="0" w:line="240" w:lineRule="auto"/>
                  <w:ind w:left="17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73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81388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Formu </w:t>
                </w:r>
              </w:p>
              <w:p w:rsidR="00B379A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>Hazırlayan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Default="008C298C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8100192"/>
                    <w:placeholder>
                      <w:docPart w:val="2BD168CA0F2D4E818289A0A9C56A6714"/>
                    </w:placeholder>
                  </w:sdtPr>
                  <w:sdtEndPr/>
                  <w:sdtContent>
                    <w:proofErr w:type="spellStart"/>
                    <w:proofErr w:type="gramStart"/>
                    <w:r w:rsidR="004645AF">
                      <w:rPr>
                        <w:rFonts w:ascii="Cambria" w:hAnsi="Cambria" w:cs="Times New Roman"/>
                        <w:b/>
                      </w:rPr>
                      <w:t>Doç.Dr.Sevcan</w:t>
                    </w:r>
                    <w:proofErr w:type="spellEnd"/>
                    <w:proofErr w:type="gramEnd"/>
                    <w:r w:rsidR="004645AF">
                      <w:rPr>
                        <w:rFonts w:ascii="Cambria" w:hAnsi="Cambria" w:cs="Times New Roman"/>
                        <w:b/>
                      </w:rPr>
                      <w:t xml:space="preserve"> AYTAÇ KORKMAZ</w:t>
                    </w:r>
                  </w:sdtContent>
                </w:sdt>
              </w:p>
              <w:p w:rsidR="00B379A5" w:rsidRPr="003052E4" w:rsidRDefault="00B379A5" w:rsidP="004D1563">
                <w:pPr>
                  <w:spacing w:after="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3052E4">
                  <w:rPr>
                    <w:rFonts w:ascii="Cambria" w:hAnsi="Cambria"/>
                    <w:b/>
                    <w:sz w:val="18"/>
                    <w:szCs w:val="18"/>
                  </w:rPr>
                  <w:t>Kurumu: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885264695"/>
                    <w:placeholder>
                      <w:docPart w:val="5FA43A96E629468AB97C81DA22753000"/>
                    </w:placeholder>
                  </w:sdtPr>
                  <w:sdtEndPr/>
                  <w:sdtContent>
                    <w:r w:rsidR="004645AF">
                      <w:rPr>
                        <w:rFonts w:ascii="Cambria" w:hAnsi="Cambria" w:cs="Times New Roman"/>
                        <w:b/>
                      </w:rPr>
                      <w:t>Fırat Üniversitesi</w:t>
                    </w:r>
                  </w:sdtContent>
                </w:sdt>
              </w:p>
            </w:tc>
            <w:tc>
              <w:tcPr>
                <w:tcW w:w="2844" w:type="dxa"/>
                <w:gridSpan w:val="6"/>
                <w:vMerge w:val="restart"/>
                <w:tcBorders>
                  <w:top w:val="dotted" w:sz="4" w:space="0" w:color="960000"/>
                  <w:left w:val="dotted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17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İmza</w:t>
                </w: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Öneri Tarihi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8C298C" w:rsidP="004645AF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213200413"/>
                    <w:placeholder>
                      <w:docPart w:val="268C44A2420A4A91A80335DB445978A6"/>
                    </w:placeholder>
                    <w:date w:fullDate="2021-03-10T00:00:00Z"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645AF">
                      <w:rPr>
                        <w:rFonts w:ascii="Cambria" w:hAnsi="Cambria" w:cs="Times New Roman"/>
                        <w:sz w:val="20"/>
                        <w:szCs w:val="20"/>
                      </w:rPr>
                      <w:t>10</w:t>
                    </w:r>
                    <w:r w:rsidR="00813885">
                      <w:rPr>
                        <w:rFonts w:ascii="Cambria" w:hAnsi="Cambria" w:cs="Times New Roman"/>
                        <w:sz w:val="20"/>
                        <w:szCs w:val="20"/>
                      </w:rPr>
                      <w:t>/</w:t>
                    </w:r>
                    <w:r w:rsidR="004645AF">
                      <w:rPr>
                        <w:rFonts w:ascii="Cambria" w:hAnsi="Cambria" w:cs="Times New Roman"/>
                        <w:sz w:val="20"/>
                        <w:szCs w:val="20"/>
                      </w:rPr>
                      <w:t>03</w:t>
                    </w:r>
                    <w:r w:rsidR="00813885">
                      <w:rPr>
                        <w:rFonts w:ascii="Cambria" w:hAnsi="Cambria" w:cs="Times New Roman"/>
                        <w:sz w:val="20"/>
                        <w:szCs w:val="20"/>
                      </w:rPr>
                      <w:t>/20</w:t>
                    </w:r>
                    <w:r w:rsidR="004645AF">
                      <w:rPr>
                        <w:rFonts w:ascii="Cambria" w:hAnsi="Cambria" w:cs="Times New Roman"/>
                        <w:sz w:val="20"/>
                        <w:szCs w:val="20"/>
                      </w:rPr>
                      <w:t>21</w:t>
                    </w:r>
                  </w:sdtContent>
                </w:sdt>
              </w:p>
            </w:tc>
            <w:tc>
              <w:tcPr>
                <w:tcW w:w="2844" w:type="dxa"/>
                <w:gridSpan w:val="6"/>
                <w:vMerge/>
                <w:tcBorders>
                  <w:left w:val="dotted" w:sz="4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BD7886" w:rsidRDefault="00B379A5" w:rsidP="004D1563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0000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240" w:lineRule="auto"/>
                  <w:ind w:left="176"/>
                  <w:jc w:val="both"/>
                  <w:rPr>
                    <w:rFonts w:ascii="Cambria" w:hAnsi="Cambria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II- DERS ÖNERİSİ</w:t>
                </w:r>
              </w:p>
            </w:tc>
          </w:tr>
          <w:tr w:rsidR="00B379A5" w:rsidRPr="00A13AC5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 w:val="restart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300F70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300F70">
                  <w:rPr>
                    <w:rFonts w:ascii="Cambria" w:hAnsi="Cambria"/>
                    <w:b/>
                    <w:sz w:val="20"/>
                    <w:szCs w:val="20"/>
                  </w:rPr>
                  <w:t>DERS KODU</w:t>
                </w:r>
              </w:p>
            </w:tc>
            <w:tc>
              <w:tcPr>
                <w:tcW w:w="6662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FF40EA">
                  <w:rPr>
                    <w:rFonts w:ascii="Cambria" w:hAnsi="Cambria"/>
                    <w:b/>
                    <w:sz w:val="20"/>
                    <w:szCs w:val="20"/>
                  </w:rPr>
                  <w:t>DERSİN ADI</w:t>
                </w:r>
              </w:p>
            </w:tc>
            <w:tc>
              <w:tcPr>
                <w:tcW w:w="993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bCs/>
                    <w:sz w:val="18"/>
                    <w:szCs w:val="18"/>
                  </w:rPr>
                  <w:t>KREDİSİ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sz w:val="18"/>
                    <w:szCs w:val="18"/>
                  </w:rPr>
                  <w:t>AKTS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6662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T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55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Cs/>
                    <w:sz w:val="18"/>
                    <w:szCs w:val="18"/>
                  </w:rPr>
                  <w:t>U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203" w:right="-249" w:hanging="14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K</w:t>
                </w:r>
              </w:p>
            </w:tc>
            <w:tc>
              <w:tcPr>
                <w:tcW w:w="851" w:type="dxa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TR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8C298C" w:rsidP="004645AF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6326779"/>
                    <w:placeholder>
                      <w:docPart w:val="A517FC4DB7EC4A8BA9DA16E0573B16F8"/>
                    </w:placeholder>
                  </w:sdtPr>
                  <w:sdtEndPr/>
                  <w:sdtContent>
                    <w:r w:rsidR="00FA16D7">
                      <w:rPr>
                        <w:rFonts w:ascii="Cambria" w:hAnsi="Cambria" w:cs="Times New Roman"/>
                        <w:b/>
                      </w:rPr>
                      <w:t>BTE 507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8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7C1DC4" w:rsidRDefault="008C298C" w:rsidP="00FA16D7">
                <w:pPr>
                  <w:spacing w:before="120" w:after="120" w:line="240" w:lineRule="auto"/>
                  <w:ind w:left="-37" w:right="-10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215123720"/>
                    <w:placeholder>
                      <w:docPart w:val="2EFB746C58A04DC0BB3BB38CC1379A0F"/>
                    </w:placeholder>
                  </w:sdtPr>
                  <w:sdtEndPr/>
                  <w:sdtContent>
                    <w:r w:rsidR="004645AF">
                      <w:rPr>
                        <w:rFonts w:ascii="Cambria" w:hAnsi="Cambria" w:cs="Times New Roman"/>
                        <w:b/>
                      </w:rPr>
                      <w:t xml:space="preserve">ENDÜSTRİYEL </w:t>
                    </w:r>
                    <w:r w:rsidR="00FA16D7">
                      <w:rPr>
                        <w:rFonts w:ascii="Cambria" w:hAnsi="Cambria" w:cs="Times New Roman"/>
                        <w:b/>
                      </w:rPr>
                      <w:t>MİKROBİYOLOJİ</w:t>
                    </w:r>
                  </w:sdtContent>
                </w:sdt>
              </w:p>
            </w:tc>
            <w:tc>
              <w:tcPr>
                <w:tcW w:w="331" w:type="dxa"/>
                <w:gridSpan w:val="2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8C298C" w:rsidP="004645AF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750734601"/>
                    <w:placeholder>
                      <w:docPart w:val="8E749F4D0E664F59B5BEB114757EED0C"/>
                    </w:placeholder>
                  </w:sdtPr>
                  <w:sdtEndPr/>
                  <w:sdtContent>
                    <w:r w:rsidR="004645AF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3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8C298C" w:rsidP="004645AF">
                <w:pPr>
                  <w:spacing w:before="120" w:after="120" w:line="240" w:lineRule="auto"/>
                  <w:ind w:left="-155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185512881"/>
                    <w:placeholder>
                      <w:docPart w:val="F068F5CBA48E46C6B3ED1A221FF0C069"/>
                    </w:placeholder>
                  </w:sdtPr>
                  <w:sdtEndPr/>
                  <w:sdtContent>
                    <w:r w:rsidR="004645AF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0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8C298C" w:rsidP="004645AF">
                <w:pPr>
                  <w:spacing w:before="120" w:after="120" w:line="240" w:lineRule="auto"/>
                  <w:ind w:left="-74" w:right="-107" w:firstLine="1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486468337"/>
                    <w:placeholder>
                      <w:docPart w:val="62EE27325DFA46A0915ED36820B6D6BF"/>
                    </w:placeholder>
                  </w:sdtPr>
                  <w:sdtEndPr/>
                  <w:sdtContent>
                    <w:r w:rsidR="004645AF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3</w:t>
                    </w:r>
                  </w:sdtContent>
                </w:sdt>
              </w:p>
            </w:tc>
            <w:tc>
              <w:tcPr>
                <w:tcW w:w="85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8C298C" w:rsidP="004123FC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639802684"/>
                    <w:placeholder>
                      <w:docPart w:val="71F6DE3F8EB84E6EB6B5A85894187306"/>
                    </w:placeholder>
                  </w:sdtPr>
                  <w:sdtEndPr/>
                  <w:sdtContent>
                    <w:r w:rsidR="004123FC">
                      <w:rPr>
                        <w:rFonts w:ascii="Cambria" w:hAnsi="Cambria" w:cs="Times New Roman"/>
                        <w:b/>
                      </w:rPr>
                      <w:t>6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EN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8C298C" w:rsidP="004645AF">
                <w:pPr>
                  <w:spacing w:before="120" w:after="120" w:line="240" w:lineRule="auto"/>
                  <w:ind w:left="-108" w:right="-10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02917129"/>
                    <w:placeholder>
                      <w:docPart w:val="2F6965CCCD3C45879CA1809D84892981"/>
                    </w:placeholder>
                  </w:sdtPr>
                  <w:sdtEndPr/>
                  <w:sdtContent>
                    <w:r w:rsidR="00FA16D7">
                      <w:rPr>
                        <w:rFonts w:ascii="Cambria" w:hAnsi="Cambria" w:cs="Times New Roman"/>
                        <w:b/>
                      </w:rPr>
                      <w:t>BTE 507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6C7686" w:rsidRDefault="008C298C" w:rsidP="004D1563">
                <w:pPr>
                  <w:spacing w:before="120" w:after="120" w:line="240" w:lineRule="auto"/>
                  <w:ind w:left="-37" w:right="-10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482007385"/>
                    <w:placeholder>
                      <w:docPart w:val="039EF920142D48319171565035FDC5C4"/>
                    </w:placeholder>
                  </w:sdtPr>
                  <w:sdtEndPr/>
                  <w:sdtContent>
                    <w:r w:rsidR="00FA16D7" w:rsidRPr="00FA16D7">
                      <w:rPr>
                        <w:b/>
                        <w:color w:val="202124"/>
                        <w:sz w:val="24"/>
                        <w:szCs w:val="24"/>
                        <w:lang w:val="en"/>
                      </w:rPr>
                      <w:t>INDUSTRIAL MICROBIOLOGY</w:t>
                    </w:r>
                  </w:sdtContent>
                </w:sdt>
              </w:p>
            </w:tc>
            <w:tc>
              <w:tcPr>
                <w:tcW w:w="331" w:type="dxa"/>
                <w:gridSpan w:val="2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85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</w:tr>
          <w:tr w:rsidR="00B379A5" w:rsidRPr="00A40FEC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dotted" w:sz="4" w:space="0" w:color="C00000"/>
                  <w:left w:val="thinThickSmallGap" w:sz="1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0" w:line="240" w:lineRule="auto"/>
                  <w:ind w:right="-108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AÇIKLAMA: </w:t>
                </w:r>
              </w:p>
              <w:p w:rsidR="00B379A5" w:rsidRPr="006E339B" w:rsidRDefault="00B379A5" w:rsidP="004D1563">
                <w:pPr>
                  <w:spacing w:after="120" w:line="240" w:lineRule="auto"/>
                  <w:ind w:left="1708" w:right="-108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Ders içeriği ile ilgili çalışmaları bulunan ve Anabilim Dalı Kurulunun uygun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göreceği</w:t>
                </w: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 tüm doktoralı akademisyenler bu dersi vermek üzere Enstitü tarafından görevlendirilebilir.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KREDİ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</w:tcPr>
              <w:p w:rsidR="00B379A5" w:rsidRPr="006C7686" w:rsidRDefault="00B379A5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i/>
                    <w:sz w:val="18"/>
                    <w:szCs w:val="18"/>
                  </w:rPr>
                </w:pPr>
                <w:r>
                  <w:rPr>
                    <w:rFonts w:ascii="Cambria" w:hAnsi="Cambria"/>
                    <w:i/>
                    <w:sz w:val="18"/>
                    <w:szCs w:val="18"/>
                  </w:rPr>
                  <w:t>Teorik ve u</w:t>
                </w:r>
                <w:r w:rsidRPr="006C7686">
                  <w:rPr>
                    <w:rFonts w:ascii="Cambria" w:hAnsi="Cambria"/>
                    <w:i/>
                    <w:sz w:val="18"/>
                    <w:szCs w:val="18"/>
                  </w:rPr>
                  <w:t>ygulama saat yüklerinin gerekçesi verilir. (1 AKTS = 20 saat öğrenci çalışma yükü kabul edilir)</w:t>
                </w:r>
              </w:p>
              <w:p w:rsidR="00B379A5" w:rsidRPr="006C7686" w:rsidRDefault="008C298C" w:rsidP="00BC0479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801465126"/>
                    <w:placeholder>
                      <w:docPart w:val="EFCF18B758104AB195EA6D71F379BD31"/>
                    </w:placeholder>
                  </w:sdtPr>
                  <w:sdtEndPr/>
                  <w:sdtContent>
                    <w:r w:rsidR="004123FC" w:rsidRPr="001A632B">
                      <w:rPr>
                        <w:rFonts w:ascii="Cambria" w:hAnsi="Cambria" w:cs="Times New Roman"/>
                      </w:rPr>
                      <w:t xml:space="preserve">Öğrencilerin Endüstriyel </w:t>
                    </w:r>
                    <w:r w:rsidR="00BC0479">
                      <w:rPr>
                        <w:rFonts w:ascii="Cambria" w:hAnsi="Cambria" w:cs="Times New Roman"/>
                      </w:rPr>
                      <w:t>Mikrobiyoloji</w:t>
                    </w:r>
                    <w:r w:rsidR="004123FC" w:rsidRPr="001A632B">
                      <w:rPr>
                        <w:rFonts w:ascii="Cambria" w:hAnsi="Cambria" w:cs="Times New Roman"/>
                      </w:rPr>
                      <w:t xml:space="preserve"> alanında eğitilebilmesi için </w:t>
                    </w:r>
                    <w:r w:rsidR="00FE0B36">
                      <w:rPr>
                        <w:rFonts w:ascii="Cambria" w:hAnsi="Cambria" w:cs="Times New Roman"/>
                      </w:rPr>
                      <w:t xml:space="preserve">üç saat teori </w:t>
                    </w:r>
                    <w:r w:rsidR="00BC0479">
                      <w:rPr>
                        <w:rFonts w:ascii="Cambria" w:hAnsi="Cambria" w:cs="Times New Roman"/>
                      </w:rPr>
                      <w:t>gerekir</w:t>
                    </w:r>
                    <w:bookmarkStart w:id="0" w:name="_GoBack"/>
                    <w:bookmarkEnd w:id="0"/>
                  </w:sdtContent>
                </w:sdt>
              </w:p>
            </w:tc>
          </w:tr>
          <w:tr w:rsidR="00B379A5" w:rsidRPr="00A13AC5" w:rsidTr="004D1563">
            <w:trPr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8C298C" w:rsidP="004123FC">
                <w:pPr>
                  <w:spacing w:after="0" w:line="240" w:lineRule="auto"/>
                  <w:ind w:left="175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580179808"/>
                    <w:placeholder>
                      <w:docPart w:val="B8F55FC3FF7F4E9EB4182F58970B5F1E"/>
                    </w:placeholder>
                  </w:sdtPr>
                  <w:sdtEndPr/>
                  <w:sdtContent>
                    <w:proofErr w:type="spellStart"/>
                    <w:r w:rsidR="004123FC" w:rsidRPr="001A632B">
                      <w:rPr>
                        <w:rFonts w:ascii="Cambria" w:hAnsi="Cambria" w:cs="Times New Roman"/>
                      </w:rPr>
                      <w:t>Biyoteknoloji</w:t>
                    </w:r>
                    <w:proofErr w:type="spellEnd"/>
                    <w:r w:rsidR="004123FC" w:rsidRPr="001A632B">
                      <w:rPr>
                        <w:rFonts w:ascii="Cambria" w:hAnsi="Cambria" w:cs="Times New Roman"/>
                      </w:rPr>
                      <w:t xml:space="preserve"> alanında çalışmalar yapabilmek için öğrencilerin Endüstriyel Gıda Teknolojisi alanında da eğitilmesi gerekir.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DERSİN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İÇERİĞİ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8C298C" w:rsidP="004123FC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22356669"/>
                    <w:placeholder>
                      <w:docPart w:val="BA246071C72445A09C9D077ED580ABA2"/>
                    </w:placeholder>
                  </w:sdtPr>
                  <w:sdtEndPr/>
                  <w:sdtContent>
                    <w:r w:rsidR="00FA16D7">
                      <w:t xml:space="preserve">Endüstriyel mikroorganizmaların genel özellikleri, bazı mikroorganizmaların endüstriyel uygulamaları, </w:t>
                    </w:r>
                    <w:proofErr w:type="spellStart"/>
                    <w:r w:rsidR="00FA16D7">
                      <w:t>mikrobiyel</w:t>
                    </w:r>
                    <w:proofErr w:type="spellEnd"/>
                    <w:r w:rsidR="00FA16D7">
                      <w:t xml:space="preserve"> çoğalma ve ürün oluşumunun kinetiği ve </w:t>
                    </w:r>
                    <w:proofErr w:type="spellStart"/>
                    <w:r w:rsidR="00FA16D7">
                      <w:t>stokiyometrisi</w:t>
                    </w:r>
                    <w:proofErr w:type="spellEnd"/>
                    <w:r w:rsidR="00FA16D7">
                      <w:t xml:space="preserve">, serbest ve </w:t>
                    </w:r>
                    <w:proofErr w:type="spellStart"/>
                    <w:r w:rsidR="00FA16D7">
                      <w:t>immobilize</w:t>
                    </w:r>
                    <w:proofErr w:type="spellEnd"/>
                    <w:r w:rsidR="00FA16D7">
                      <w:t xml:space="preserve"> kültür uygulamalarının esasları, </w:t>
                    </w:r>
                    <w:proofErr w:type="spellStart"/>
                    <w:r w:rsidR="00FA16D7">
                      <w:t>biyoreaktör</w:t>
                    </w:r>
                    <w:proofErr w:type="spellEnd"/>
                    <w:r w:rsidR="00FA16D7">
                      <w:t xml:space="preserve"> seçimi, ölçek büyütme, </w:t>
                    </w:r>
                    <w:proofErr w:type="spellStart"/>
                    <w:r w:rsidR="00FA16D7">
                      <w:t>biyoreaktörlerin</w:t>
                    </w:r>
                    <w:proofErr w:type="spellEnd"/>
                    <w:r w:rsidR="00FA16D7">
                      <w:t xml:space="preserve"> çalıştırılması ve kontrolü, endüstriyel mikrobiyolojik ürünlerin geri kazanılması ve saflaştırılması, genetiği değiştirilmiş mikroorganizmaların üretimde kullanılması.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DERSİN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AMACI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8C298C" w:rsidP="004D1563">
                <w:pPr>
                  <w:spacing w:after="0" w:line="240" w:lineRule="auto"/>
                  <w:ind w:left="175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932738849"/>
                    <w:placeholder>
                      <w:docPart w:val="5481F921BFD141F699CD431B49223152"/>
                    </w:placeholder>
                  </w:sdtPr>
                  <w:sdtEndPr/>
                  <w:sdtContent>
                    <w:r w:rsidR="00FA16D7">
                      <w:t>Endüstriyel ürün ve hizmetlerin üretiminde mikroorganizmaların kullanılması ve ilgili hesaplamalar. Mikroorganizmalar tarafından oluşturulan ve endüstriyel potansiyeli olan ürünlerin önemi ve üretim yöntemleri hakkında genel bilgiler vermek.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ÖN ŞARTLAR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8C298C" w:rsidP="004D1563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364751944"/>
                    <w:placeholder>
                      <w:docPart w:val="FAE7D9ECCD7648289BA4A89869F5AC6A"/>
                    </w:placeholder>
                    <w:showingPlcHdr/>
                  </w:sdtPr>
                  <w:sdtEndPr/>
                  <w:sdtContent>
                    <w:r w:rsidR="00813885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14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EMSALLERİ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13885" w:rsidRDefault="008C298C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93014875"/>
                    <w:placeholder>
                      <w:docPart w:val="5BF311A685994551B21DC6B72A78CE71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8C298C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87820336"/>
                    <w:placeholder>
                      <w:docPart w:val="145E6DB317A14301AE08128091ED7295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  <w:r w:rsidR="00813885" w:rsidRPr="00813885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  <w:p w:rsidR="00813885" w:rsidRPr="00813885" w:rsidRDefault="008C298C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4766503"/>
                    <w:placeholder>
                      <w:docPart w:val="2E127429F2BD401AB862ACD3C9F407AB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813885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586432618"/>
                    <w:placeholder>
                      <w:docPart w:val="CADF7F5A74FC442BA92ED98A95031EA9"/>
                    </w:placeholder>
                    <w:showingPlcHdr/>
                  </w:sdtPr>
                  <w:sdtEndPr/>
                  <w:sdtContent>
                    <w:r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198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thinThickSmallGap" w:sz="18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765F2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b w:val="0"/>
                    <w:bCs w:val="0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KAYNAKLAR</w:t>
                </w: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Default="00B765F2" w:rsidP="00B765F2">
                <w:pPr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379A5" w:rsidRPr="00B765F2" w:rsidRDefault="00B379A5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thinThickSmallGap" w:sz="1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13885" w:rsidRDefault="008C298C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63611854"/>
                    <w:placeholder>
                      <w:docPart w:val="C67BA2A127BC4DB7864330754550FE72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8C298C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86433622"/>
                    <w:placeholder>
                      <w:docPart w:val="5BAB84AF98F14AD498A9EE5DCC2BAF98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8C298C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31941461"/>
                    <w:placeholder>
                      <w:docPart w:val="3646C58E462443499EF317689F7E0E3D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8C298C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35473130"/>
                    <w:placeholder>
                      <w:docPart w:val="9B99025F10BB4C8E997860E41ED6A6DA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8C298C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78619967"/>
                    <w:placeholder>
                      <w:docPart w:val="A4A92B81A2FF4E52A7CD16FA4B28EE4A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813885" w:rsidRPr="00A13AC5" w:rsidTr="004D1563">
            <w:trPr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thinThickSmallGap" w:sz="18" w:space="0" w:color="962641"/>
                  <w:left w:val="thinThickSmallGap" w:sz="18" w:space="0" w:color="962641"/>
                  <w:bottom w:val="single" w:sz="4" w:space="0" w:color="960000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lastRenderedPageBreak/>
                  <w:t xml:space="preserve">DERS </w:t>
                </w:r>
              </w:p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ÇIKTILARI</w:t>
                </w:r>
              </w:p>
            </w:tc>
            <w:tc>
              <w:tcPr>
                <w:tcW w:w="8506" w:type="dxa"/>
                <w:gridSpan w:val="7"/>
                <w:tcBorders>
                  <w:top w:val="thinThickSmallGap" w:sz="18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813885" w:rsidRDefault="008C298C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44226380"/>
                    <w:placeholder>
                      <w:docPart w:val="B33A149009444C75AD02E444D687F229"/>
                    </w:placeholder>
                  </w:sdtPr>
                  <w:sdtEndPr/>
                  <w:sdtContent>
                    <w:r w:rsidR="00FA16D7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  <w:p w:rsidR="00813885" w:rsidRPr="00813885" w:rsidRDefault="008C298C" w:rsidP="001A632B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5782811"/>
                    <w:placeholder>
                      <w:docPart w:val="3D351BA1D29049DC815F95E8925F252C"/>
                    </w:placeholder>
                  </w:sdtPr>
                  <w:sdtEndPr/>
                  <w:sdtContent>
                    <w:r w:rsidR="00FA16D7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  <w:p w:rsidR="00813885" w:rsidRPr="00813885" w:rsidRDefault="008C298C" w:rsidP="001A632B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63121827"/>
                    <w:placeholder>
                      <w:docPart w:val="CF0474CB60724A9EBF6E5FCC75E2DEF1"/>
                    </w:placeholder>
                  </w:sdtPr>
                  <w:sdtEndPr/>
                  <w:sdtContent>
                    <w:r w:rsidR="00FA16D7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  <w:p w:rsidR="00813885" w:rsidRPr="00813885" w:rsidRDefault="008C298C" w:rsidP="001A632B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371187326"/>
                    <w:placeholder>
                      <w:docPart w:val="6DC5341D15A34E0FBC16F57100FF5F90"/>
                    </w:placeholder>
                  </w:sdtPr>
                  <w:sdtEndPr/>
                  <w:sdtContent>
                    <w:r w:rsidR="00FA16D7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  <w:p w:rsidR="00813885" w:rsidRPr="00813885" w:rsidRDefault="008C298C" w:rsidP="00FA16D7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942495215"/>
                    <w:placeholder>
                      <w:docPart w:val="37CF3834D83E4D109AE37FB0345CD653"/>
                    </w:placeholder>
                  </w:sdtPr>
                  <w:sdtEndPr/>
                  <w:sdtContent>
                    <w:r w:rsidR="00FA16D7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</w:tc>
          </w:tr>
          <w:tr w:rsidR="0081388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PROGRAM ÇIKTILARI İLE EŞLEŞTİRME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813885" w:rsidRDefault="008C298C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72321404"/>
                    <w:placeholder>
                      <w:docPart w:val="0BF1B6EA4BBF4BF7BC7DC57D9B40513F"/>
                    </w:placeholder>
                  </w:sdtPr>
                  <w:sdtEndPr/>
                  <w:sdtContent>
                    <w:r w:rsidR="009C6873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  <w:p w:rsidR="00813885" w:rsidRPr="00813885" w:rsidRDefault="008C298C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804466829"/>
                    <w:placeholder>
                      <w:docPart w:val="D6D8CF5F175744BAA06EA1E27B446724"/>
                    </w:placeholder>
                  </w:sdtPr>
                  <w:sdtEndPr/>
                  <w:sdtContent>
                    <w:r w:rsidR="009C6873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  <w:p w:rsidR="00813885" w:rsidRPr="00813885" w:rsidRDefault="008C298C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44529907"/>
                    <w:placeholder>
                      <w:docPart w:val="3F21E8C69751428E96ACBB555D04C869"/>
                    </w:placeholder>
                  </w:sdtPr>
                  <w:sdtEndPr/>
                  <w:sdtContent>
                    <w:r w:rsidR="009C6873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  <w:p w:rsidR="00813885" w:rsidRPr="00813885" w:rsidRDefault="008C298C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57034070"/>
                    <w:placeholder>
                      <w:docPart w:val="364F383FF702450B98B958656C5B6E42"/>
                    </w:placeholder>
                  </w:sdtPr>
                  <w:sdtEndPr/>
                  <w:sdtContent>
                    <w:r w:rsidR="009C6873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  <w:p w:rsidR="00813885" w:rsidRPr="00813885" w:rsidRDefault="008C298C" w:rsidP="009C6873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18254472"/>
                    <w:placeholder>
                      <w:docPart w:val="D9C85AAF96C24AF7A1B177108F35D257"/>
                    </w:placeholder>
                  </w:sdtPr>
                  <w:sdtEndPr/>
                  <w:sdtContent>
                    <w:r w:rsidR="009C6873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36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III- HAFTALIK KONU PROGRAMI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sz w:val="20"/>
                    <w:szCs w:val="20"/>
                  </w:rPr>
                  <w:t>Hafta</w:t>
                </w:r>
              </w:p>
            </w:tc>
            <w:tc>
              <w:tcPr>
                <w:tcW w:w="7938" w:type="dxa"/>
                <w:gridSpan w:val="4"/>
                <w:tcBorders>
                  <w:top w:val="single" w:sz="12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1560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Açıklama</w:t>
                </w:r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</w:tcPr>
              <w:p w:rsidR="00B379A5" w:rsidRPr="00842DB7" w:rsidRDefault="00B379A5" w:rsidP="00141C31">
                <w:pPr>
                  <w:spacing w:before="60" w:after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Dersin Amacı ve Planlama:</w:t>
                </w:r>
              </w:p>
              <w:p w:rsidR="00B379A5" w:rsidRPr="00842DB7" w:rsidRDefault="00B379A5" w:rsidP="00141C31">
                <w:pPr>
                  <w:spacing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sz w:val="18"/>
                    <w:szCs w:val="18"/>
                  </w:rPr>
                  <w:t>Ders gerekçesi, içeriği</w:t>
                </w:r>
                <w:r>
                  <w:rPr>
                    <w:rFonts w:ascii="Cambria" w:hAnsi="Cambria"/>
                    <w:sz w:val="18"/>
                    <w:szCs w:val="18"/>
                  </w:rPr>
                  <w:t>,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planı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 ve işleniş biçiminin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tanıtılması, Ders kaynaklarının tanıtılması, </w:t>
                </w:r>
                <w:r>
                  <w:rPr>
                    <w:rFonts w:ascii="Cambria" w:hAnsi="Cambria"/>
                    <w:sz w:val="18"/>
                    <w:szCs w:val="18"/>
                  </w:rPr>
                  <w:t>Ders çıktılarının önemi, Ders konularıyla ilgili güncel konular.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98644474"/>
                    <w:placeholder>
                      <w:docPart w:val="FB13E8A2C3A7401FB199207AB1894A86"/>
                    </w:placeholder>
                  </w:sdtPr>
                  <w:sdtEndPr/>
                  <w:sdtContent>
                    <w:r w:rsidR="00FA16D7">
                      <w:t>Endüstriyel mikroorganizmaların genel özellikleri</w:t>
                    </w:r>
                    <w:r w:rsidR="00FA16D7" w:rsidRPr="001A632B">
                      <w:rPr>
                        <w:rFonts w:ascii="Cambria" w:hAnsi="Cambria" w:cs="Times New Roman"/>
                      </w:rPr>
                      <w:t xml:space="preserve"> 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854249117"/>
                    <w:placeholder>
                      <w:docPart w:val="0DFBD85B4D754342834E590C393A5EEE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8C298C" w:rsidP="00813885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87649981"/>
                    <w:placeholder>
                      <w:docPart w:val="D00AE428C7E448C7B3688218C7E5A08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61271740"/>
                    <w:placeholder>
                      <w:docPart w:val="C14217F7731948C893F1D41E294E036A"/>
                    </w:placeholder>
                  </w:sdtPr>
                  <w:sdtEndPr/>
                  <w:sdtContent>
                    <w:r w:rsidR="00FA16D7">
                      <w:t>B</w:t>
                    </w:r>
                    <w:r w:rsidR="00FA16D7">
                      <w:t>azı mikroorganizmaların endüstriyel uygulamaları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07291781"/>
                    <w:placeholder>
                      <w:docPart w:val="BFB318858D5E4F0C8B6BA2405E627C6B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8C298C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78573730"/>
                    <w:placeholder>
                      <w:docPart w:val="3A9863C08063430291602C8BA7EE499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101555373"/>
                    <w:placeholder>
                      <w:docPart w:val="292EE047ADB04201BCB880F0614C8911"/>
                    </w:placeholder>
                  </w:sdtPr>
                  <w:sdtEndPr/>
                  <w:sdtContent>
                    <w:r w:rsidR="00FA16D7">
                      <w:t>B</w:t>
                    </w:r>
                    <w:r w:rsidR="00FA16D7">
                      <w:t>azı mikroorganizmaların endüstriyel uygulamaları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52245661"/>
                    <w:placeholder>
                      <w:docPart w:val="9D19C2A5AF534938B8EE2F93AEE01D5F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8C298C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222440"/>
                    <w:placeholder>
                      <w:docPart w:val="4BBEAA38BA334C109E5B457B6CFE4DC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37901568"/>
                    <w:placeholder>
                      <w:docPart w:val="D80736D0F2E9466CA2AD731FE1344A92"/>
                    </w:placeholder>
                  </w:sdtPr>
                  <w:sdtEndPr/>
                  <w:sdtContent>
                    <w:proofErr w:type="spellStart"/>
                    <w:r w:rsidR="00FA16D7">
                      <w:t>M</w:t>
                    </w:r>
                    <w:r w:rsidR="00FA16D7">
                      <w:t>ikrobiyel</w:t>
                    </w:r>
                    <w:proofErr w:type="spellEnd"/>
                    <w:r w:rsidR="00FA16D7">
                      <w:t xml:space="preserve"> çoğalma ve ürün oluşumunun kinetiği ve </w:t>
                    </w:r>
                    <w:proofErr w:type="spellStart"/>
                    <w:r w:rsidR="00FA16D7">
                      <w:t>stokiyometrisi</w:t>
                    </w:r>
                    <w:proofErr w:type="spellEnd"/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600999872"/>
                    <w:placeholder>
                      <w:docPart w:val="B8FC96DF78A74885BD5A11918FAC8C65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8C298C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868644523"/>
                    <w:placeholder>
                      <w:docPart w:val="6E356F3818754708B0793B1C6D3A07F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6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506824369"/>
                    <w:placeholder>
                      <w:docPart w:val="744907C9B4FD432FB65BBD811E6B316E"/>
                    </w:placeholder>
                  </w:sdtPr>
                  <w:sdtEndPr/>
                  <w:sdtContent>
                    <w:r w:rsidR="00FA16D7">
                      <w:t>S</w:t>
                    </w:r>
                    <w:r w:rsidR="00FA16D7">
                      <w:t xml:space="preserve">erbest ve </w:t>
                    </w:r>
                    <w:proofErr w:type="spellStart"/>
                    <w:r w:rsidR="00FA16D7">
                      <w:t>immobilize</w:t>
                    </w:r>
                    <w:proofErr w:type="spellEnd"/>
                    <w:r w:rsidR="00FA16D7">
                      <w:t xml:space="preserve"> kültür uygulamalarının esasları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46548285"/>
                    <w:placeholder>
                      <w:docPart w:val="778DC8BC8B194EC3812450122B5B0456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8C298C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80921744"/>
                    <w:placeholder>
                      <w:docPart w:val="B1003AE7421D45498F205EBECD942083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7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18507361"/>
                    <w:placeholder>
                      <w:docPart w:val="DD816E17FCB340FCB77E563343A952B3"/>
                    </w:placeholder>
                  </w:sdtPr>
                  <w:sdtEndPr/>
                  <w:sdtContent>
                    <w:proofErr w:type="spellStart"/>
                    <w:r w:rsidR="00FA16D7">
                      <w:t>B</w:t>
                    </w:r>
                    <w:r w:rsidR="00FA16D7">
                      <w:t>iyoreaktör</w:t>
                    </w:r>
                    <w:proofErr w:type="spellEnd"/>
                    <w:r w:rsidR="00FA16D7">
                      <w:t xml:space="preserve"> seçimi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20379587"/>
                    <w:placeholder>
                      <w:docPart w:val="192D040318B94EA99A6AE5C5F36862EA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8C298C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3101302"/>
                    <w:placeholder>
                      <w:docPart w:val="7FD15C5EA61949B38CF6D3824CA65A30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8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48909712"/>
                    <w:placeholder>
                      <w:docPart w:val="DE288FDFE45346C49DFBBDB5DE9FABA9"/>
                    </w:placeholder>
                  </w:sdtPr>
                  <w:sdtEndPr/>
                  <w:sdtContent>
                    <w:proofErr w:type="spellStart"/>
                    <w:r w:rsidR="00FA16D7">
                      <w:t>B</w:t>
                    </w:r>
                    <w:r w:rsidR="00FA16D7">
                      <w:t>iyoreaktör</w:t>
                    </w:r>
                    <w:proofErr w:type="spellEnd"/>
                    <w:r w:rsidR="00FA16D7">
                      <w:t xml:space="preserve"> seçimi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181502903"/>
                    <w:placeholder>
                      <w:docPart w:val="176388E4585B4F99ACC9A05B4381FE68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8C298C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83732288"/>
                    <w:placeholder>
                      <w:docPart w:val="8E274EDDA6DE4F04809610A6FED54AC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9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08387625"/>
                    <w:placeholder>
                      <w:docPart w:val="8722DB6AE26A42CB9324586B4A434F19"/>
                    </w:placeholder>
                  </w:sdtPr>
                  <w:sdtEndPr/>
                  <w:sdtContent>
                    <w:r w:rsidR="00FA16D7">
                      <w:t>Ö</w:t>
                    </w:r>
                    <w:r w:rsidR="00FA16D7">
                      <w:t>lçek büyütme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79843589"/>
                    <w:placeholder>
                      <w:docPart w:val="277A3FDFDDFE4C6D9CBABD0A6A045779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8C298C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31154666"/>
                    <w:placeholder>
                      <w:docPart w:val="EDBBA69871DE4BC99B3E6796FC67ED02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10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957555217"/>
                    <w:placeholder>
                      <w:docPart w:val="88E2026C2FDE4D0B8448B8A75132BCEB"/>
                    </w:placeholder>
                  </w:sdtPr>
                  <w:sdtEndPr/>
                  <w:sdtContent>
                    <w:proofErr w:type="spellStart"/>
                    <w:r w:rsidR="00FA16D7">
                      <w:t>B</w:t>
                    </w:r>
                    <w:r w:rsidR="00FA16D7">
                      <w:t>iyoreaktörlerin</w:t>
                    </w:r>
                    <w:proofErr w:type="spellEnd"/>
                    <w:r w:rsidR="00FA16D7">
                      <w:t xml:space="preserve"> çalıştırılması ve kontrolü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70180270"/>
                    <w:placeholder>
                      <w:docPart w:val="B964CB2B44914EAD8A793EF6F2C9C4DF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8C298C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532679607"/>
                    <w:placeholder>
                      <w:docPart w:val="EF5C64056F7E484186B4A449C5E8CF1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17938547"/>
                    <w:placeholder>
                      <w:docPart w:val="752A3C61616D437192A3BE7051273DAA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id w:val="1761174677"/>
                        <w:placeholder>
                          <w:docPart w:val="A7AF7F6E3F3F460F9F371622AA48CC47"/>
                        </w:placeholder>
                      </w:sdtPr>
                      <w:sdtContent>
                        <w:proofErr w:type="spellStart"/>
                        <w:r w:rsidR="00BC0479">
                          <w:t>Biyoreaktörlerin</w:t>
                        </w:r>
                        <w:proofErr w:type="spellEnd"/>
                        <w:r w:rsidR="00BC0479">
                          <w:t xml:space="preserve"> çalıştırılması ve kontrolü</w:t>
                        </w:r>
                      </w:sdtContent>
                    </w:sdt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085154371"/>
                    <w:placeholder>
                      <w:docPart w:val="C423121D970E473783D449DEC3F3C75E"/>
                    </w:placeholder>
                    <w:showingPlcHdr/>
                  </w:sdtPr>
                  <w:sdtEndPr/>
                  <w:sdtContent>
                    <w:r w:rsidR="009C6873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8C298C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40385049"/>
                    <w:placeholder>
                      <w:docPart w:val="C70CC8FA94F5460CB71F407C3A547475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08412902"/>
                    <w:placeholder>
                      <w:docPart w:val="F3B9B5DCD5724C44AAE963E213A73A48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id w:val="-1917163565"/>
                        <w:placeholder>
                          <w:docPart w:val="ABF83BD5D1BA4A9CACB2C46A4BA7BDAD"/>
                        </w:placeholder>
                      </w:sdtPr>
                      <w:sdtContent>
                        <w:proofErr w:type="spellStart"/>
                        <w:r w:rsidR="00BC0479">
                          <w:t>Biyoreaktörlerin</w:t>
                        </w:r>
                        <w:proofErr w:type="spellEnd"/>
                        <w:r w:rsidR="00BC0479">
                          <w:t xml:space="preserve"> çalıştırılması ve kontrolü</w:t>
                        </w:r>
                      </w:sdtContent>
                    </w:sdt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657232081"/>
                    <w:placeholder>
                      <w:docPart w:val="EBEB32CE4C4E4DDCBDF09D5EE5CA0907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8C298C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68708746"/>
                    <w:placeholder>
                      <w:docPart w:val="96017220A42A4538AA451AD55F27AFDB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5931057"/>
                    <w:placeholder>
                      <w:docPart w:val="CF60CF1F413645A88A40CC69B673A9E0"/>
                    </w:placeholder>
                  </w:sdtPr>
                  <w:sdtEndPr/>
                  <w:sdtContent>
                    <w:r w:rsidR="00BC0479">
                      <w:t>E</w:t>
                    </w:r>
                    <w:r w:rsidR="00BC0479">
                      <w:t>ndüstriyel mikrobiyolojik ürünlerin geri kazanılması ve saflaştırılması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37598449"/>
                    <w:placeholder>
                      <w:docPart w:val="2C28B113B4A841D787C1B2430720A0D7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8C298C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382716587"/>
                    <w:placeholder>
                      <w:docPart w:val="E2A0F177A7C642D4A6CF4A21D21816ED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932273592"/>
                    <w:placeholder>
                      <w:docPart w:val="CB169978B88B4937BA52D61243037146"/>
                    </w:placeholder>
                  </w:sdtPr>
                  <w:sdtEndPr/>
                  <w:sdtContent>
                    <w:r w:rsidR="00BC0479">
                      <w:t>G</w:t>
                    </w:r>
                    <w:r w:rsidR="00BC0479">
                      <w:t>enetiği değiştirilmiş mikroorganizmaların üretimde kullanılması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52800530"/>
                    <w:placeholder>
                      <w:docPart w:val="C7AB33568AA743E886B7CC0A6EA53412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8C298C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31061578"/>
                    <w:placeholder>
                      <w:docPart w:val="037CDAECF06C42C983359D007D7DDDA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lastRenderedPageBreak/>
                  <w:t>15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2641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GENEL SINAV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8C298C" w:rsidP="004D1563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12728249"/>
                    <w:placeholder>
                      <w:docPart w:val="243130954EE34E89B3E1E2635C12E952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</w:tbl>
        <w:p w:rsidR="00B379A5" w:rsidRPr="00D3367A" w:rsidRDefault="008C298C" w:rsidP="00B379A5"/>
      </w:sdtContent>
    </w:sdt>
    <w:sectPr w:rsidR="00B379A5" w:rsidRPr="00D3367A" w:rsidSect="00813885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98C" w:rsidRDefault="008C298C" w:rsidP="00C371EF">
      <w:pPr>
        <w:spacing w:after="0" w:line="240" w:lineRule="auto"/>
      </w:pPr>
      <w:r>
        <w:separator/>
      </w:r>
    </w:p>
  </w:endnote>
  <w:endnote w:type="continuationSeparator" w:id="0">
    <w:p w:rsidR="008C298C" w:rsidRDefault="008C298C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B765F2" w:rsidRDefault="007A3E6D" w:rsidP="00052E13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B765F2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B765F2" w:rsidRDefault="007A3E6D" w:rsidP="00052E13">
    <w:pPr>
      <w:spacing w:after="0" w:line="240" w:lineRule="auto"/>
      <w:rPr>
        <w:color w:val="0D0D0D" w:themeColor="text1" w:themeTint="F2"/>
      </w:rPr>
    </w:pPr>
    <w:r w:rsidRPr="00B765F2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98C" w:rsidRDefault="008C298C" w:rsidP="00C371EF">
      <w:pPr>
        <w:spacing w:after="0" w:line="240" w:lineRule="auto"/>
      </w:pPr>
      <w:r>
        <w:separator/>
      </w:r>
    </w:p>
  </w:footnote>
  <w:footnote w:type="continuationSeparator" w:id="0">
    <w:p w:rsidR="008C298C" w:rsidRDefault="008C298C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5161960"/>
      <w:lock w:val="contentLocked"/>
      <w:placeholder>
        <w:docPart w:val="DefaultPlaceholder_-1854013440"/>
      </w:placeholder>
      <w:group/>
    </w:sdtPr>
    <w:sdtEndPr/>
    <w:sdtContent>
      <w:p w:rsidR="00813885" w:rsidRDefault="00813885">
        <w:pPr>
          <w:pStyle w:val="stBilgi"/>
        </w:pPr>
        <w:r w:rsidRPr="00A13AC5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262E16E6" wp14:editId="51312A3B">
                  <wp:extent cx="6551930" cy="846167"/>
                  <wp:effectExtent l="0" t="0" r="39370" b="0"/>
                  <wp:docPr id="74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7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6783" y="52070"/>
                              <a:ext cx="4002942" cy="767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13885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4"/>
                                    <w:szCs w:val="24"/>
                                  </w:rPr>
                                  <w:t>DERS ÖNERİ FORMU</w:t>
                                </w:r>
                              </w:p>
                              <w:p w:rsidR="00813885" w:rsidRPr="00517519" w:rsidRDefault="00813885" w:rsidP="00813885"/>
                              <w:p w:rsidR="00813885" w:rsidRPr="00844084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k Köşesi Kesik Dikdörtgen 72"/>
                          <wps:cNvSpPr/>
                          <wps:spPr>
                            <a:xfrm>
                              <a:off x="6050280" y="103800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3" name="Resim 73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262E16E6" id="Tuval 7" o:spid="_x0000_s1026" editas="canvas" style="width:515.9pt;height:66.65pt;mso-position-horizontal-relative:char;mso-position-vertical-relative:line" coordsize="65519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458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4167;top:520;width:40030;height:7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  <v:textbox inset="0,0,0,0">
                      <w:txbxContent>
                        <w:p w:rsidR="00813885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8"/>
                              <w:szCs w:val="8"/>
                            </w:rPr>
                          </w:pP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813885" w:rsidRPr="001C13AE" w:rsidRDefault="00813885" w:rsidP="00813885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C13AE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813885" w:rsidRPr="001C13AE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</w:rPr>
                            <w:t>DERS ÖNERİ FORMU</w:t>
                          </w:r>
                        </w:p>
                        <w:p w:rsidR="00813885" w:rsidRPr="00517519" w:rsidRDefault="00813885" w:rsidP="00813885"/>
                        <w:p w:rsidR="00813885" w:rsidRPr="00844084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72" o:spid="_x0000_s1029" style="position:absolute;left:60502;top:1038;width:5137;height:6673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18</w:t>
                          </w:r>
                        </w:p>
                      </w:txbxContent>
                    </v:textbox>
                  </v:shape>
                  <v:shape id="Resim 73" o:spid="_x0000_s1030" type="#_x0000_t75" style="position:absolute;width:12052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752D0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A66A0F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4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8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8"/>
  </w:num>
  <w:num w:numId="3">
    <w:abstractNumId w:val="33"/>
  </w:num>
  <w:num w:numId="4">
    <w:abstractNumId w:val="49"/>
  </w:num>
  <w:num w:numId="5">
    <w:abstractNumId w:val="11"/>
  </w:num>
  <w:num w:numId="6">
    <w:abstractNumId w:val="28"/>
  </w:num>
  <w:num w:numId="7">
    <w:abstractNumId w:val="18"/>
  </w:num>
  <w:num w:numId="8">
    <w:abstractNumId w:val="41"/>
  </w:num>
  <w:num w:numId="9">
    <w:abstractNumId w:val="23"/>
  </w:num>
  <w:num w:numId="10">
    <w:abstractNumId w:val="24"/>
  </w:num>
  <w:num w:numId="11">
    <w:abstractNumId w:val="4"/>
  </w:num>
  <w:num w:numId="12">
    <w:abstractNumId w:val="10"/>
  </w:num>
  <w:num w:numId="13">
    <w:abstractNumId w:val="44"/>
  </w:num>
  <w:num w:numId="14">
    <w:abstractNumId w:val="9"/>
  </w:num>
  <w:num w:numId="15">
    <w:abstractNumId w:val="31"/>
  </w:num>
  <w:num w:numId="16">
    <w:abstractNumId w:val="37"/>
  </w:num>
  <w:num w:numId="17">
    <w:abstractNumId w:val="1"/>
  </w:num>
  <w:num w:numId="18">
    <w:abstractNumId w:val="14"/>
  </w:num>
  <w:num w:numId="19">
    <w:abstractNumId w:val="3"/>
  </w:num>
  <w:num w:numId="20">
    <w:abstractNumId w:val="42"/>
  </w:num>
  <w:num w:numId="21">
    <w:abstractNumId w:val="30"/>
  </w:num>
  <w:num w:numId="22">
    <w:abstractNumId w:val="25"/>
  </w:num>
  <w:num w:numId="23">
    <w:abstractNumId w:val="7"/>
  </w:num>
  <w:num w:numId="24">
    <w:abstractNumId w:val="40"/>
  </w:num>
  <w:num w:numId="25">
    <w:abstractNumId w:val="17"/>
  </w:num>
  <w:num w:numId="26">
    <w:abstractNumId w:val="32"/>
  </w:num>
  <w:num w:numId="27">
    <w:abstractNumId w:val="48"/>
  </w:num>
  <w:num w:numId="28">
    <w:abstractNumId w:val="21"/>
  </w:num>
  <w:num w:numId="29">
    <w:abstractNumId w:val="13"/>
  </w:num>
  <w:num w:numId="30">
    <w:abstractNumId w:val="26"/>
  </w:num>
  <w:num w:numId="31">
    <w:abstractNumId w:val="46"/>
  </w:num>
  <w:num w:numId="32">
    <w:abstractNumId w:val="34"/>
  </w:num>
  <w:num w:numId="33">
    <w:abstractNumId w:val="36"/>
  </w:num>
  <w:num w:numId="34">
    <w:abstractNumId w:val="2"/>
  </w:num>
  <w:num w:numId="35">
    <w:abstractNumId w:val="16"/>
  </w:num>
  <w:num w:numId="36">
    <w:abstractNumId w:val="20"/>
  </w:num>
  <w:num w:numId="37">
    <w:abstractNumId w:val="38"/>
  </w:num>
  <w:num w:numId="38">
    <w:abstractNumId w:val="47"/>
  </w:num>
  <w:num w:numId="39">
    <w:abstractNumId w:val="27"/>
  </w:num>
  <w:num w:numId="40">
    <w:abstractNumId w:val="29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2"/>
  </w:num>
  <w:num w:numId="46">
    <w:abstractNumId w:val="43"/>
  </w:num>
  <w:num w:numId="47">
    <w:abstractNumId w:val="15"/>
  </w:num>
  <w:num w:numId="48">
    <w:abstractNumId w:val="19"/>
  </w:num>
  <w:num w:numId="49">
    <w:abstractNumId w:val="39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D7CA5"/>
    <w:rsid w:val="000E5A27"/>
    <w:rsid w:val="000F2045"/>
    <w:rsid w:val="001020FE"/>
    <w:rsid w:val="001202B8"/>
    <w:rsid w:val="00123030"/>
    <w:rsid w:val="00123ADE"/>
    <w:rsid w:val="0013788D"/>
    <w:rsid w:val="00141C31"/>
    <w:rsid w:val="00146F61"/>
    <w:rsid w:val="00152D61"/>
    <w:rsid w:val="00152E92"/>
    <w:rsid w:val="0015364E"/>
    <w:rsid w:val="00164B48"/>
    <w:rsid w:val="001707EE"/>
    <w:rsid w:val="0017129A"/>
    <w:rsid w:val="001A632B"/>
    <w:rsid w:val="001E2A2B"/>
    <w:rsid w:val="001E5F7E"/>
    <w:rsid w:val="001F022B"/>
    <w:rsid w:val="001F1C8B"/>
    <w:rsid w:val="001F4F20"/>
    <w:rsid w:val="0022075D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E57DD"/>
    <w:rsid w:val="003F50EA"/>
    <w:rsid w:val="003F7D7B"/>
    <w:rsid w:val="00400293"/>
    <w:rsid w:val="00400CD0"/>
    <w:rsid w:val="00404416"/>
    <w:rsid w:val="004059EF"/>
    <w:rsid w:val="004123FC"/>
    <w:rsid w:val="00412A41"/>
    <w:rsid w:val="00422129"/>
    <w:rsid w:val="00445673"/>
    <w:rsid w:val="00451BFC"/>
    <w:rsid w:val="00452F53"/>
    <w:rsid w:val="004645AF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16A7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56847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13885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A1EC1"/>
    <w:rsid w:val="008B035F"/>
    <w:rsid w:val="008B285E"/>
    <w:rsid w:val="008B559A"/>
    <w:rsid w:val="008C298C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3319"/>
    <w:rsid w:val="00945179"/>
    <w:rsid w:val="0094701F"/>
    <w:rsid w:val="00962884"/>
    <w:rsid w:val="0097231A"/>
    <w:rsid w:val="00972A73"/>
    <w:rsid w:val="009945FE"/>
    <w:rsid w:val="009A3D47"/>
    <w:rsid w:val="009C417D"/>
    <w:rsid w:val="009C6873"/>
    <w:rsid w:val="009C7039"/>
    <w:rsid w:val="009C7252"/>
    <w:rsid w:val="009E0E70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C51B9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765F2"/>
    <w:rsid w:val="00B83A4D"/>
    <w:rsid w:val="00B84CD7"/>
    <w:rsid w:val="00B84E64"/>
    <w:rsid w:val="00B9169B"/>
    <w:rsid w:val="00B92CB6"/>
    <w:rsid w:val="00BA4B89"/>
    <w:rsid w:val="00BA532C"/>
    <w:rsid w:val="00BC0479"/>
    <w:rsid w:val="00BC4DF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76E66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84D56"/>
    <w:rsid w:val="00E9371F"/>
    <w:rsid w:val="00E96731"/>
    <w:rsid w:val="00EA0AA6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16D7"/>
    <w:rsid w:val="00FA7492"/>
    <w:rsid w:val="00FC0498"/>
    <w:rsid w:val="00FD40FC"/>
    <w:rsid w:val="00FD709A"/>
    <w:rsid w:val="00F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5926F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138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5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4D66F8-05A8-422A-AE1A-E31BE042AB21}"/>
      </w:docPartPr>
      <w:docPartBody>
        <w:p w:rsidR="00601850" w:rsidRDefault="00AB32DD">
          <w:r w:rsidRPr="005F265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AC6036C9F0A4331A9E202BBEC2E57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6B0CC1-C388-485A-8682-79B7A56A77DE}"/>
      </w:docPartPr>
      <w:docPartBody>
        <w:p w:rsidR="00601850" w:rsidRDefault="00AB32DD" w:rsidP="00AB32DD">
          <w:pPr>
            <w:pStyle w:val="0AC6036C9F0A4331A9E202BBEC2E5792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2BD168CA0F2D4E818289A0A9C56A67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11E0C-74D1-4DE7-B818-4C562CFB5380}"/>
      </w:docPartPr>
      <w:docPartBody>
        <w:p w:rsidR="00601850" w:rsidRDefault="00AB32DD" w:rsidP="00AB32DD">
          <w:pPr>
            <w:pStyle w:val="2BD168CA0F2D4E818289A0A9C56A67143"/>
          </w:pPr>
          <w:r>
            <w:rPr>
              <w:rStyle w:val="YerTutucuMetni"/>
              <w:rFonts w:ascii="Cambria" w:hAnsi="Cambria"/>
            </w:rPr>
            <w:t>Unvanı</w:t>
          </w:r>
          <w:r w:rsidRPr="00813885">
            <w:rPr>
              <w:rStyle w:val="YerTutucuMetni"/>
              <w:rFonts w:ascii="Cambria" w:hAnsi="Cambria"/>
              <w:color w:val="auto"/>
            </w:rPr>
            <w:t xml:space="preserve"> Adı S</w:t>
          </w:r>
          <w:r>
            <w:rPr>
              <w:rStyle w:val="YerTutucuMetni"/>
              <w:rFonts w:ascii="Cambria" w:hAnsi="Cambria"/>
            </w:rPr>
            <w:t>OYADI</w:t>
          </w:r>
        </w:p>
      </w:docPartBody>
    </w:docPart>
    <w:docPart>
      <w:docPartPr>
        <w:name w:val="5FA43A96E629468AB97C81DA227530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333AA3-0067-4D09-9AEB-E3DAE4E979E3}"/>
      </w:docPartPr>
      <w:docPartBody>
        <w:p w:rsidR="00601850" w:rsidRDefault="00AB32DD" w:rsidP="00AB32DD">
          <w:pPr>
            <w:pStyle w:val="5FA43A96E629468AB97C81DA22753000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68C44A2420A4A91A80335DB445978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C479C0-81C1-4481-B142-4DFF6170E116}"/>
      </w:docPartPr>
      <w:docPartBody>
        <w:p w:rsidR="00601850" w:rsidRDefault="00AB32DD" w:rsidP="00AB32DD">
          <w:pPr>
            <w:pStyle w:val="268C44A2420A4A91A80335DB445978A6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A517FC4DB7EC4A8BA9DA16E0573B16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5F4BC7-A883-4AD0-B922-B9DC91F902FA}"/>
      </w:docPartPr>
      <w:docPartBody>
        <w:p w:rsidR="00601850" w:rsidRDefault="00AB32DD" w:rsidP="00AB32DD">
          <w:pPr>
            <w:pStyle w:val="A517FC4DB7EC4A8BA9DA16E0573B16F8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F6965CCCD3C45879CA1809D848929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3E402A-B931-4A23-8AFB-C3473D83E394}"/>
      </w:docPartPr>
      <w:docPartBody>
        <w:p w:rsidR="00601850" w:rsidRDefault="00AB32DD" w:rsidP="00AB32DD">
          <w:pPr>
            <w:pStyle w:val="2F6965CCCD3C45879CA1809D8489298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EFB746C58A04DC0BB3BB38CC1379A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66FA59-5B18-4966-A635-81C0F68B8867}"/>
      </w:docPartPr>
      <w:docPartBody>
        <w:p w:rsidR="00601850" w:rsidRDefault="00AB32DD" w:rsidP="00AB32DD">
          <w:pPr>
            <w:pStyle w:val="2EFB746C58A04DC0BB3BB38CC1379A0F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39EF920142D48319171565035FDC5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F72179-A21D-4FC2-8184-A235B74DB4B1}"/>
      </w:docPartPr>
      <w:docPartBody>
        <w:p w:rsidR="00601850" w:rsidRDefault="00AB32DD" w:rsidP="00AB32DD">
          <w:pPr>
            <w:pStyle w:val="039EF920142D48319171565035FDC5C4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E749F4D0E664F59B5BEB114757EED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A49571-2AE0-4FEA-A151-FBF7042851CC}"/>
      </w:docPartPr>
      <w:docPartBody>
        <w:p w:rsidR="00601850" w:rsidRDefault="00AB32DD" w:rsidP="00AB32DD">
          <w:pPr>
            <w:pStyle w:val="8E749F4D0E664F59B5BEB114757EED0C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F068F5CBA48E46C6B3ED1A221FF0C0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B5C5A4-6234-403D-91D2-167942C46961}"/>
      </w:docPartPr>
      <w:docPartBody>
        <w:p w:rsidR="00601850" w:rsidRDefault="00AB32DD" w:rsidP="00AB32DD">
          <w:pPr>
            <w:pStyle w:val="F068F5CBA48E46C6B3ED1A221FF0C069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2EE27325DFA46A0915ED36820B6D6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B9988D-C47B-40A3-8E29-D86EE5F46502}"/>
      </w:docPartPr>
      <w:docPartBody>
        <w:p w:rsidR="00601850" w:rsidRDefault="00AB32DD" w:rsidP="00AB32DD">
          <w:pPr>
            <w:pStyle w:val="62EE27325DFA46A0915ED36820B6D6BF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1F6DE3F8EB84E6EB6B5A858941873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BE23CB-9DE4-4860-A475-D0D9CC8D88AA}"/>
      </w:docPartPr>
      <w:docPartBody>
        <w:p w:rsidR="00601850" w:rsidRDefault="00AB32DD" w:rsidP="00AB32DD">
          <w:pPr>
            <w:pStyle w:val="71F6DE3F8EB84E6EB6B5A85894187306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FCF18B758104AB195EA6D71F379BD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5DD50B-6913-4968-85E7-6A310D1E5069}"/>
      </w:docPartPr>
      <w:docPartBody>
        <w:p w:rsidR="00601850" w:rsidRDefault="00AB32DD" w:rsidP="00AB32DD">
          <w:pPr>
            <w:pStyle w:val="EFCF18B758104AB195EA6D71F379BD3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8F55FC3FF7F4E9EB4182F58970B5F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0F245E-2E0C-4BF4-BD5C-274B3A8196D7}"/>
      </w:docPartPr>
      <w:docPartBody>
        <w:p w:rsidR="00601850" w:rsidRDefault="00AB32DD" w:rsidP="00AB32DD">
          <w:pPr>
            <w:pStyle w:val="B8F55FC3FF7F4E9EB4182F58970B5F1E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A246071C72445A09C9D077ED580AB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3FDC5F-8CDA-4306-A174-52D598141646}"/>
      </w:docPartPr>
      <w:docPartBody>
        <w:p w:rsidR="00601850" w:rsidRDefault="00AB32DD" w:rsidP="00AB32DD">
          <w:pPr>
            <w:pStyle w:val="BA246071C72445A09C9D077ED580ABA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481F921BFD141F699CD431B492231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49DA18-1060-4AC2-BB14-2F6FA3149368}"/>
      </w:docPartPr>
      <w:docPartBody>
        <w:p w:rsidR="00601850" w:rsidRDefault="00AB32DD" w:rsidP="00AB32DD">
          <w:pPr>
            <w:pStyle w:val="5481F921BFD141F699CD431B4922315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AE7D9ECCD7648289BA4A89869F5AC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C2903A-57E1-4972-B1FA-AC0E9BD1494D}"/>
      </w:docPartPr>
      <w:docPartBody>
        <w:p w:rsidR="00601850" w:rsidRDefault="00AB32DD" w:rsidP="00AB32DD">
          <w:pPr>
            <w:pStyle w:val="FAE7D9ECCD7648289BA4A89869F5AC6A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BF311A685994551B21DC6B72A78CE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123EC1-F6D4-4E43-ABEF-F6AB6F2E2A83}"/>
      </w:docPartPr>
      <w:docPartBody>
        <w:p w:rsidR="00601850" w:rsidRDefault="00AB32DD" w:rsidP="00AB32DD">
          <w:pPr>
            <w:pStyle w:val="5BF311A685994551B21DC6B72A78CE71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45E6DB317A14301AE08128091ED72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C9FB1E-6D7A-4A1B-B2C1-2B1CAF627DA1}"/>
      </w:docPartPr>
      <w:docPartBody>
        <w:p w:rsidR="00601850" w:rsidRDefault="00AB32DD" w:rsidP="00AB32DD">
          <w:pPr>
            <w:pStyle w:val="145E6DB317A14301AE08128091ED7295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E127429F2BD401AB862ACD3C9F40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B46987-0000-4B1C-9191-9434D660E871}"/>
      </w:docPartPr>
      <w:docPartBody>
        <w:p w:rsidR="00601850" w:rsidRDefault="00AB32DD" w:rsidP="00AB32DD">
          <w:pPr>
            <w:pStyle w:val="2E127429F2BD401AB862ACD3C9F407AB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ADF7F5A74FC442BA92ED98A95031E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8F9CE-210B-4B56-A985-2B0DF4731A84}"/>
      </w:docPartPr>
      <w:docPartBody>
        <w:p w:rsidR="00601850" w:rsidRDefault="00AB32DD" w:rsidP="00AB32DD">
          <w:pPr>
            <w:pStyle w:val="CADF7F5A74FC442BA92ED98A95031EA9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67BA2A127BC4DB7864330754550FE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4D2FC7-893B-45EA-ADC8-0CF60E786C87}"/>
      </w:docPartPr>
      <w:docPartBody>
        <w:p w:rsidR="00601850" w:rsidRDefault="00AB32DD" w:rsidP="00AB32DD">
          <w:pPr>
            <w:pStyle w:val="C67BA2A127BC4DB7864330754550FE72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5BAB84AF98F14AD498A9EE5DCC2BAF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711B4F-4EF4-4496-809F-04A22A4558F7}"/>
      </w:docPartPr>
      <w:docPartBody>
        <w:p w:rsidR="00601850" w:rsidRDefault="00AB32DD" w:rsidP="00AB32DD">
          <w:pPr>
            <w:pStyle w:val="5BAB84AF98F14AD498A9EE5DCC2BAF98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6C58E462443499EF317689F7E0E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E41087-1B0F-4992-B92C-0AD8703E32FB}"/>
      </w:docPartPr>
      <w:docPartBody>
        <w:p w:rsidR="00601850" w:rsidRDefault="00AB32DD" w:rsidP="00AB32DD">
          <w:pPr>
            <w:pStyle w:val="3646C58E462443499EF317689F7E0E3D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B99025F10BB4C8E997860E41ED6A6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7A1697-CA09-4346-A2B2-66BDE3588AE8}"/>
      </w:docPartPr>
      <w:docPartBody>
        <w:p w:rsidR="00601850" w:rsidRDefault="00AB32DD" w:rsidP="00AB32DD">
          <w:pPr>
            <w:pStyle w:val="9B99025F10BB4C8E997860E41ED6A6DA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A4A92B81A2FF4E52A7CD16FA4B28EE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5E5A8A-5AC8-43B0-B682-DCB2EC4C950C}"/>
      </w:docPartPr>
      <w:docPartBody>
        <w:p w:rsidR="00601850" w:rsidRDefault="00AB32DD" w:rsidP="00AB32DD">
          <w:pPr>
            <w:pStyle w:val="A4A92B81A2FF4E52A7CD16FA4B28EE4A2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33A149009444C75AD02E444D687F2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DA32F5-ECF8-4380-8389-0529C12B7B6C}"/>
      </w:docPartPr>
      <w:docPartBody>
        <w:p w:rsidR="00601850" w:rsidRDefault="00AB32DD" w:rsidP="00AB32DD">
          <w:pPr>
            <w:pStyle w:val="B33A149009444C75AD02E444D687F22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D351BA1D29049DC815F95E8925F25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394435-E790-4183-834A-4189F6D827E5}"/>
      </w:docPartPr>
      <w:docPartBody>
        <w:p w:rsidR="00601850" w:rsidRDefault="00AB32DD" w:rsidP="00AB32DD">
          <w:pPr>
            <w:pStyle w:val="3D351BA1D29049DC815F95E8925F252C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0474CB60724A9EBF6E5FCC75E2DE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4358C4-8B65-43EC-A9C6-112813B8A0AB}"/>
      </w:docPartPr>
      <w:docPartBody>
        <w:p w:rsidR="00601850" w:rsidRDefault="00AB32DD" w:rsidP="00AB32DD">
          <w:pPr>
            <w:pStyle w:val="CF0474CB60724A9EBF6E5FCC75E2DEF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6DC5341D15A34E0FBC16F57100FF5F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7009A2-0440-4784-BECC-9C2F80E89C42}"/>
      </w:docPartPr>
      <w:docPartBody>
        <w:p w:rsidR="00601850" w:rsidRDefault="00AB32DD" w:rsidP="00AB32DD">
          <w:pPr>
            <w:pStyle w:val="6DC5341D15A34E0FBC16F57100FF5F9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7CF3834D83E4D109AE37FB0345CD6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BCEA15-C796-43CB-9677-8582DFCF5944}"/>
      </w:docPartPr>
      <w:docPartBody>
        <w:p w:rsidR="00601850" w:rsidRDefault="00AB32DD" w:rsidP="00AB32DD">
          <w:pPr>
            <w:pStyle w:val="37CF3834D83E4D109AE37FB0345CD65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BF1B6EA4BBF4BF7BC7DC57D9B4051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ED459B-378E-4F24-A1DF-AEF6870D75E7}"/>
      </w:docPartPr>
      <w:docPartBody>
        <w:p w:rsidR="00601850" w:rsidRDefault="00AB32DD" w:rsidP="00AB32DD">
          <w:pPr>
            <w:pStyle w:val="0BF1B6EA4BBF4BF7BC7DC57D9B40513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6D8CF5F175744BAA06EA1E27B4467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811759-06AD-4936-AD71-30C6046FA6D3}"/>
      </w:docPartPr>
      <w:docPartBody>
        <w:p w:rsidR="00601850" w:rsidRDefault="00AB32DD" w:rsidP="00AB32DD">
          <w:pPr>
            <w:pStyle w:val="D6D8CF5F175744BAA06EA1E27B446724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F21E8C69751428E96ACBB555D04C8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61269E-B84D-4B81-B338-7F8E812ABD8F}"/>
      </w:docPartPr>
      <w:docPartBody>
        <w:p w:rsidR="00601850" w:rsidRDefault="00AB32DD" w:rsidP="00AB32DD">
          <w:pPr>
            <w:pStyle w:val="3F21E8C69751428E96ACBB555D04C86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F383FF702450B98B958656C5B6E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723865-0C67-4E0D-B102-3EB933DA97A6}"/>
      </w:docPartPr>
      <w:docPartBody>
        <w:p w:rsidR="00601850" w:rsidRDefault="00AB32DD" w:rsidP="00AB32DD">
          <w:pPr>
            <w:pStyle w:val="364F383FF702450B98B958656C5B6E4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9C85AAF96C24AF7A1B177108F35D2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DC4982-433B-4901-9F35-ECFBBB832B9E}"/>
      </w:docPartPr>
      <w:docPartBody>
        <w:p w:rsidR="00601850" w:rsidRDefault="00AB32DD" w:rsidP="00AB32DD">
          <w:pPr>
            <w:pStyle w:val="D9C85AAF96C24AF7A1B177108F35D25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B13E8A2C3A7401FB199207AB1894A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AA7259-40F9-4AD4-AF93-9C2911743A5F}"/>
      </w:docPartPr>
      <w:docPartBody>
        <w:p w:rsidR="00601850" w:rsidRDefault="00AB32DD" w:rsidP="00AB32DD">
          <w:pPr>
            <w:pStyle w:val="FB13E8A2C3A7401FB199207AB1894A8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DFBD85B4D754342834E590C393A5E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874754-56E1-4663-9AF7-CFF9619C7F9A}"/>
      </w:docPartPr>
      <w:docPartBody>
        <w:p w:rsidR="00601850" w:rsidRDefault="00AB32DD" w:rsidP="00AB32DD">
          <w:pPr>
            <w:pStyle w:val="0DFBD85B4D754342834E590C393A5EE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14217F7731948C893F1D41E294E03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D9AF6A-90D6-45E8-95E5-911123624CCB}"/>
      </w:docPartPr>
      <w:docPartBody>
        <w:p w:rsidR="00601850" w:rsidRDefault="00AB32DD" w:rsidP="00AB32DD">
          <w:pPr>
            <w:pStyle w:val="C14217F7731948C893F1D41E294E036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FB318858D5E4F0C8B6BA2405E627C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21F0F1-ED21-4D87-8035-12B62843BC0C}"/>
      </w:docPartPr>
      <w:docPartBody>
        <w:p w:rsidR="00601850" w:rsidRDefault="00AB32DD" w:rsidP="00AB32DD">
          <w:pPr>
            <w:pStyle w:val="BFB318858D5E4F0C8B6BA2405E627C6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92EE047ADB04201BCB880F0614C89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F99C1D-67BC-43F7-8E20-2D215AEED0E4}"/>
      </w:docPartPr>
      <w:docPartBody>
        <w:p w:rsidR="00601850" w:rsidRDefault="00AB32DD" w:rsidP="00AB32DD">
          <w:pPr>
            <w:pStyle w:val="292EE047ADB04201BCB880F0614C891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D19C2A5AF534938B8EE2F93AEE01D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B39760-0F03-4BCB-91AE-B624A77A36C1}"/>
      </w:docPartPr>
      <w:docPartBody>
        <w:p w:rsidR="00601850" w:rsidRDefault="00AB32DD" w:rsidP="00AB32DD">
          <w:pPr>
            <w:pStyle w:val="9D19C2A5AF534938B8EE2F93AEE01D5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80736D0F2E9466CA2AD731FE1344A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70E30A-F112-44C0-8862-A917D2C8FA5A}"/>
      </w:docPartPr>
      <w:docPartBody>
        <w:p w:rsidR="00601850" w:rsidRDefault="00AB32DD" w:rsidP="00AB32DD">
          <w:pPr>
            <w:pStyle w:val="D80736D0F2E9466CA2AD731FE1344A9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8FC96DF78A74885BD5A11918FAC8C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7F1F82-6D05-4823-AA14-4E6C20BB2E1B}"/>
      </w:docPartPr>
      <w:docPartBody>
        <w:p w:rsidR="00601850" w:rsidRDefault="00AB32DD" w:rsidP="00AB32DD">
          <w:pPr>
            <w:pStyle w:val="B8FC96DF78A74885BD5A11918FAC8C65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44907C9B4FD432FB65BBD811E6B31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FBD432-C814-400F-8352-D9409DFD29F9}"/>
      </w:docPartPr>
      <w:docPartBody>
        <w:p w:rsidR="00601850" w:rsidRDefault="00AB32DD" w:rsidP="00AB32DD">
          <w:pPr>
            <w:pStyle w:val="744907C9B4FD432FB65BBD811E6B316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78DC8BC8B194EC3812450122B5B04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826FD-214D-42D1-A259-FD97E712B130}"/>
      </w:docPartPr>
      <w:docPartBody>
        <w:p w:rsidR="00601850" w:rsidRDefault="00AB32DD" w:rsidP="00AB32DD">
          <w:pPr>
            <w:pStyle w:val="778DC8BC8B194EC3812450122B5B045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D816E17FCB340FCB77E563343A952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1721DA-B504-48D1-9AD1-C15BB3945429}"/>
      </w:docPartPr>
      <w:docPartBody>
        <w:p w:rsidR="00601850" w:rsidRDefault="00AB32DD" w:rsidP="00AB32DD">
          <w:pPr>
            <w:pStyle w:val="DD816E17FCB340FCB77E563343A952B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92D040318B94EA99A6AE5C5F36862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863705-C722-4CF3-B32E-0D8B86704F63}"/>
      </w:docPartPr>
      <w:docPartBody>
        <w:p w:rsidR="00601850" w:rsidRDefault="00AB32DD" w:rsidP="00AB32DD">
          <w:pPr>
            <w:pStyle w:val="192D040318B94EA99A6AE5C5F36862E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E288FDFE45346C49DFBBDB5DE9FAB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E46939-BAF2-4B18-92A8-F1095EDB2F8A}"/>
      </w:docPartPr>
      <w:docPartBody>
        <w:p w:rsidR="00601850" w:rsidRDefault="00AB32DD" w:rsidP="00AB32DD">
          <w:pPr>
            <w:pStyle w:val="DE288FDFE45346C49DFBBDB5DE9FABA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76388E4585B4F99ACC9A05B4381FE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A2379D-F201-4344-9E25-E4667E7830FC}"/>
      </w:docPartPr>
      <w:docPartBody>
        <w:p w:rsidR="00601850" w:rsidRDefault="00AB32DD" w:rsidP="00AB32DD">
          <w:pPr>
            <w:pStyle w:val="176388E4585B4F99ACC9A05B4381FE6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722DB6AE26A42CB9324586B4A434F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7E3AB5-8E0E-4224-9F81-E2DBB7C64B5D}"/>
      </w:docPartPr>
      <w:docPartBody>
        <w:p w:rsidR="00601850" w:rsidRDefault="00AB32DD" w:rsidP="00AB32DD">
          <w:pPr>
            <w:pStyle w:val="8722DB6AE26A42CB9324586B4A434F1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77A3FDFDDFE4C6D9CBABD0A6A0457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9A690E-9B9D-460B-A51A-8D2B266F5970}"/>
      </w:docPartPr>
      <w:docPartBody>
        <w:p w:rsidR="00601850" w:rsidRDefault="00AB32DD" w:rsidP="00AB32DD">
          <w:pPr>
            <w:pStyle w:val="277A3FDFDDFE4C6D9CBABD0A6A04577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8E2026C2FDE4D0B8448B8A75132BC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F493AF-768C-4431-8841-22D92F3A8626}"/>
      </w:docPartPr>
      <w:docPartBody>
        <w:p w:rsidR="00601850" w:rsidRDefault="00AB32DD" w:rsidP="00AB32DD">
          <w:pPr>
            <w:pStyle w:val="88E2026C2FDE4D0B8448B8A75132BCE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964CB2B44914EAD8A793EF6F2C9C4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5CF30D-CE3F-444A-BC62-418373410A4B}"/>
      </w:docPartPr>
      <w:docPartBody>
        <w:p w:rsidR="00601850" w:rsidRDefault="00AB32DD" w:rsidP="00AB32DD">
          <w:pPr>
            <w:pStyle w:val="B964CB2B44914EAD8A793EF6F2C9C4D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52A3C61616D437192A3BE7051273D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F9DE81-CF52-44E1-A186-143CAFF68275}"/>
      </w:docPartPr>
      <w:docPartBody>
        <w:p w:rsidR="00601850" w:rsidRDefault="00AB32DD" w:rsidP="00AB32DD">
          <w:pPr>
            <w:pStyle w:val="752A3C61616D437192A3BE7051273DA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423121D970E473783D449DEC3F3C7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63BCC1-578D-42F4-B52A-4FDD45F6DEE8}"/>
      </w:docPartPr>
      <w:docPartBody>
        <w:p w:rsidR="00601850" w:rsidRDefault="00AB32DD" w:rsidP="00AB32DD">
          <w:pPr>
            <w:pStyle w:val="C423121D970E473783D449DEC3F3C75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3B9B5DCD5724C44AAE963E213A73A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369D52-25EC-44C8-A98B-CA4C2AED053D}"/>
      </w:docPartPr>
      <w:docPartBody>
        <w:p w:rsidR="00601850" w:rsidRDefault="00AB32DD" w:rsidP="00AB32DD">
          <w:pPr>
            <w:pStyle w:val="F3B9B5DCD5724C44AAE963E213A73A4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BEB32CE4C4E4DDCBDF09D5EE5CA09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C6C906-FDF8-446C-9A49-B05166A23DEE}"/>
      </w:docPartPr>
      <w:docPartBody>
        <w:p w:rsidR="00601850" w:rsidRDefault="00AB32DD" w:rsidP="00AB32DD">
          <w:pPr>
            <w:pStyle w:val="EBEB32CE4C4E4DDCBDF09D5EE5CA090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60CF1F413645A88A40CC69B673A9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9DE066-049D-45AE-9ACE-8ADBADC7D5E9}"/>
      </w:docPartPr>
      <w:docPartBody>
        <w:p w:rsidR="00601850" w:rsidRDefault="00AB32DD" w:rsidP="00AB32DD">
          <w:pPr>
            <w:pStyle w:val="CF60CF1F413645A88A40CC69B673A9E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C28B113B4A841D787C1B2430720A0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1DA427-E1C5-4FCD-93B3-64A690DA88CC}"/>
      </w:docPartPr>
      <w:docPartBody>
        <w:p w:rsidR="00601850" w:rsidRDefault="00AB32DD" w:rsidP="00AB32DD">
          <w:pPr>
            <w:pStyle w:val="2C28B113B4A841D787C1B2430720A0D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B169978B88B4937BA52D612430371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1820B6-8BFE-4FBF-B939-18B1173BC8F9}"/>
      </w:docPartPr>
      <w:docPartBody>
        <w:p w:rsidR="00601850" w:rsidRDefault="00AB32DD" w:rsidP="00AB32DD">
          <w:pPr>
            <w:pStyle w:val="CB169978B88B4937BA52D6124303714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7AB33568AA743E886B7CC0A6EA534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E4E2AE-A3E8-43D7-AEE4-A6D9BF9ECDD4}"/>
      </w:docPartPr>
      <w:docPartBody>
        <w:p w:rsidR="00601850" w:rsidRDefault="00AB32DD" w:rsidP="00AB32DD">
          <w:pPr>
            <w:pStyle w:val="C7AB33568AA743E886B7CC0A6EA5341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00AE428C7E448C7B3688218C7E5A0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2F0982-1721-4C57-B59F-7886764D80FD}"/>
      </w:docPartPr>
      <w:docPartBody>
        <w:p w:rsidR="00601850" w:rsidRDefault="00AB32DD" w:rsidP="00AB32DD">
          <w:pPr>
            <w:pStyle w:val="D00AE428C7E448C7B3688218C7E5A08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3A9863C08063430291602C8BA7EE49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789FDD-3290-4851-B9B7-7948B58FBEB0}"/>
      </w:docPartPr>
      <w:docPartBody>
        <w:p w:rsidR="00601850" w:rsidRDefault="00AB32DD" w:rsidP="00AB32DD">
          <w:pPr>
            <w:pStyle w:val="3A9863C08063430291602C8BA7EE499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4BBEAA38BA334C109E5B457B6CFE4D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FF2002-970B-49EE-BFD2-6C435096B5BC}"/>
      </w:docPartPr>
      <w:docPartBody>
        <w:p w:rsidR="00601850" w:rsidRDefault="00AB32DD" w:rsidP="00AB32DD">
          <w:pPr>
            <w:pStyle w:val="4BBEAA38BA334C109E5B457B6CFE4DC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6E356F3818754708B0793B1C6D3A07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5974A2-AA70-4B83-A12A-620CB10BF1B9}"/>
      </w:docPartPr>
      <w:docPartBody>
        <w:p w:rsidR="00601850" w:rsidRDefault="00AB32DD" w:rsidP="00AB32DD">
          <w:pPr>
            <w:pStyle w:val="6E356F3818754708B0793B1C6D3A07F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B1003AE7421D45498F205EBECD9420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5349F-22AE-4F25-A2EF-58B15C2E36F8}"/>
      </w:docPartPr>
      <w:docPartBody>
        <w:p w:rsidR="00601850" w:rsidRDefault="00AB32DD" w:rsidP="00AB32DD">
          <w:pPr>
            <w:pStyle w:val="B1003AE7421D45498F205EBECD942083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7FD15C5EA61949B38CF6D3824CA65A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39C503-72B9-47A4-9B32-2EFD6723FAE9}"/>
      </w:docPartPr>
      <w:docPartBody>
        <w:p w:rsidR="00601850" w:rsidRDefault="00AB32DD" w:rsidP="00AB32DD">
          <w:pPr>
            <w:pStyle w:val="7FD15C5EA61949B38CF6D3824CA65A30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8E274EDDA6DE4F04809610A6FED54A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8E5017-C03A-458C-A812-5C735091303A}"/>
      </w:docPartPr>
      <w:docPartBody>
        <w:p w:rsidR="00601850" w:rsidRDefault="00AB32DD" w:rsidP="00AB32DD">
          <w:pPr>
            <w:pStyle w:val="8E274EDDA6DE4F04809610A6FED54AC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DBBA69871DE4BC99B3E6796FC67ED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B87002-25C6-4E06-928C-1C138D25DF21}"/>
      </w:docPartPr>
      <w:docPartBody>
        <w:p w:rsidR="00601850" w:rsidRDefault="00AB32DD" w:rsidP="00AB32DD">
          <w:pPr>
            <w:pStyle w:val="EDBBA69871DE4BC99B3E6796FC67ED02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F5C64056F7E484186B4A449C5E8CF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9CEC1F-903F-4C54-9811-6DF0D0559178}"/>
      </w:docPartPr>
      <w:docPartBody>
        <w:p w:rsidR="00601850" w:rsidRDefault="00AB32DD" w:rsidP="00AB32DD">
          <w:pPr>
            <w:pStyle w:val="EF5C64056F7E484186B4A449C5E8CF1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C70CC8FA94F5460CB71F407C3A5474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9A48C9-453A-48D1-936D-FDD5F29A8A7A}"/>
      </w:docPartPr>
      <w:docPartBody>
        <w:p w:rsidR="00601850" w:rsidRDefault="00AB32DD" w:rsidP="00AB32DD">
          <w:pPr>
            <w:pStyle w:val="C70CC8FA94F5460CB71F407C3A547475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96017220A42A4538AA451AD55F27AF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CFFFF2-90B4-4E8C-A31E-FC1726069C38}"/>
      </w:docPartPr>
      <w:docPartBody>
        <w:p w:rsidR="00601850" w:rsidRDefault="00AB32DD" w:rsidP="00AB32DD">
          <w:pPr>
            <w:pStyle w:val="96017220A42A4538AA451AD55F27AFDB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2A0F177A7C642D4A6CF4A21D21816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E58F41-4AC3-42BF-A4D7-5B5E08F5B624}"/>
      </w:docPartPr>
      <w:docPartBody>
        <w:p w:rsidR="00601850" w:rsidRDefault="00AB32DD" w:rsidP="00AB32DD">
          <w:pPr>
            <w:pStyle w:val="E2A0F177A7C642D4A6CF4A21D21816ED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037CDAECF06C42C983359D007D7DDD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CAF9BA-F997-497E-9C38-A97E9964D169}"/>
      </w:docPartPr>
      <w:docPartBody>
        <w:p w:rsidR="00601850" w:rsidRDefault="00AB32DD" w:rsidP="00AB32DD">
          <w:pPr>
            <w:pStyle w:val="037CDAECF06C42C983359D007D7DDDA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243130954EE34E89B3E1E2635C12E9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307367-9774-48B2-9FB4-7C81B2BFF13E}"/>
      </w:docPartPr>
      <w:docPartBody>
        <w:p w:rsidR="00601850" w:rsidRDefault="00AB32DD" w:rsidP="00AB32DD">
          <w:pPr>
            <w:pStyle w:val="243130954EE34E89B3E1E2635C12E952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A7AF7F6E3F3F460F9F371622AA48CC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66338E-1FC5-4F5E-8492-2BD7446B5DDC}"/>
      </w:docPartPr>
      <w:docPartBody>
        <w:p w:rsidR="00000000" w:rsidRDefault="001B4EE2" w:rsidP="001B4EE2">
          <w:pPr>
            <w:pStyle w:val="A7AF7F6E3F3F460F9F371622AA48CC47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ABF83BD5D1BA4A9CACB2C46A4BA7BD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B1EAE1-48FD-4FC7-B898-F1A5F136498B}"/>
      </w:docPartPr>
      <w:docPartBody>
        <w:p w:rsidR="00000000" w:rsidRDefault="001B4EE2" w:rsidP="001B4EE2">
          <w:pPr>
            <w:pStyle w:val="ABF83BD5D1BA4A9CACB2C46A4BA7BDAD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37466"/>
    <w:rsid w:val="001753B6"/>
    <w:rsid w:val="001B4EE2"/>
    <w:rsid w:val="00226B1E"/>
    <w:rsid w:val="00264900"/>
    <w:rsid w:val="002760E9"/>
    <w:rsid w:val="002E528D"/>
    <w:rsid w:val="00321D03"/>
    <w:rsid w:val="00394CD2"/>
    <w:rsid w:val="00495D13"/>
    <w:rsid w:val="0053149D"/>
    <w:rsid w:val="00601850"/>
    <w:rsid w:val="00697ABA"/>
    <w:rsid w:val="006B289B"/>
    <w:rsid w:val="00743244"/>
    <w:rsid w:val="00760F63"/>
    <w:rsid w:val="008518A5"/>
    <w:rsid w:val="008B3DB7"/>
    <w:rsid w:val="008C529C"/>
    <w:rsid w:val="008F7E64"/>
    <w:rsid w:val="00944FFE"/>
    <w:rsid w:val="009954DD"/>
    <w:rsid w:val="00AB32DD"/>
    <w:rsid w:val="00AF1E68"/>
    <w:rsid w:val="00BB3CCF"/>
    <w:rsid w:val="00C30A8B"/>
    <w:rsid w:val="00C95668"/>
    <w:rsid w:val="00C956A5"/>
    <w:rsid w:val="00D85B6B"/>
    <w:rsid w:val="00DB5BCC"/>
    <w:rsid w:val="00E01E2F"/>
    <w:rsid w:val="00E03E52"/>
    <w:rsid w:val="00E04FF6"/>
    <w:rsid w:val="00F15429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B4EE2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2000A74B414B4C06BBD3A77E5F44A467">
    <w:name w:val="2000A74B414B4C06BBD3A77E5F44A467"/>
    <w:rsid w:val="00AB32DD"/>
  </w:style>
  <w:style w:type="paragraph" w:customStyle="1" w:styleId="0AC6036C9F0A4331A9E202BBEC2E5792">
    <w:name w:val="0AC6036C9F0A4331A9E202BBEC2E5792"/>
    <w:rsid w:val="00AB32DD"/>
  </w:style>
  <w:style w:type="paragraph" w:customStyle="1" w:styleId="2BD168CA0F2D4E818289A0A9C56A6714">
    <w:name w:val="2BD168CA0F2D4E818289A0A9C56A6714"/>
    <w:rsid w:val="00AB32DD"/>
  </w:style>
  <w:style w:type="paragraph" w:customStyle="1" w:styleId="5FA43A96E629468AB97C81DA22753000">
    <w:name w:val="5FA43A96E629468AB97C81DA22753000"/>
    <w:rsid w:val="00AB32DD"/>
  </w:style>
  <w:style w:type="paragraph" w:customStyle="1" w:styleId="268C44A2420A4A91A80335DB445978A6">
    <w:name w:val="268C44A2420A4A91A80335DB445978A6"/>
    <w:rsid w:val="00AB32DD"/>
  </w:style>
  <w:style w:type="paragraph" w:customStyle="1" w:styleId="A517FC4DB7EC4A8BA9DA16E0573B16F8">
    <w:name w:val="A517FC4DB7EC4A8BA9DA16E0573B16F8"/>
    <w:rsid w:val="00AB32DD"/>
  </w:style>
  <w:style w:type="paragraph" w:customStyle="1" w:styleId="2F6965CCCD3C45879CA1809D84892981">
    <w:name w:val="2F6965CCCD3C45879CA1809D84892981"/>
    <w:rsid w:val="00AB32DD"/>
  </w:style>
  <w:style w:type="paragraph" w:customStyle="1" w:styleId="2EFB746C58A04DC0BB3BB38CC1379A0F">
    <w:name w:val="2EFB746C58A04DC0BB3BB38CC1379A0F"/>
    <w:rsid w:val="00AB32DD"/>
  </w:style>
  <w:style w:type="paragraph" w:customStyle="1" w:styleId="039EF920142D48319171565035FDC5C4">
    <w:name w:val="039EF920142D48319171565035FDC5C4"/>
    <w:rsid w:val="00AB32DD"/>
  </w:style>
  <w:style w:type="paragraph" w:customStyle="1" w:styleId="8E749F4D0E664F59B5BEB114757EED0C">
    <w:name w:val="8E749F4D0E664F59B5BEB114757EED0C"/>
    <w:rsid w:val="00AB32DD"/>
  </w:style>
  <w:style w:type="paragraph" w:customStyle="1" w:styleId="F068F5CBA48E46C6B3ED1A221FF0C069">
    <w:name w:val="F068F5CBA48E46C6B3ED1A221FF0C069"/>
    <w:rsid w:val="00AB32DD"/>
  </w:style>
  <w:style w:type="paragraph" w:customStyle="1" w:styleId="62EE27325DFA46A0915ED36820B6D6BF">
    <w:name w:val="62EE27325DFA46A0915ED36820B6D6BF"/>
    <w:rsid w:val="00AB32DD"/>
  </w:style>
  <w:style w:type="paragraph" w:customStyle="1" w:styleId="71F6DE3F8EB84E6EB6B5A85894187306">
    <w:name w:val="71F6DE3F8EB84E6EB6B5A85894187306"/>
    <w:rsid w:val="00AB32DD"/>
  </w:style>
  <w:style w:type="paragraph" w:customStyle="1" w:styleId="EFCF18B758104AB195EA6D71F379BD31">
    <w:name w:val="EFCF18B758104AB195EA6D71F379BD31"/>
    <w:rsid w:val="00AB32DD"/>
  </w:style>
  <w:style w:type="paragraph" w:customStyle="1" w:styleId="B8F55FC3FF7F4E9EB4182F58970B5F1E">
    <w:name w:val="B8F55FC3FF7F4E9EB4182F58970B5F1E"/>
    <w:rsid w:val="00AB32DD"/>
  </w:style>
  <w:style w:type="paragraph" w:customStyle="1" w:styleId="BA246071C72445A09C9D077ED580ABA2">
    <w:name w:val="BA246071C72445A09C9D077ED580ABA2"/>
    <w:rsid w:val="00AB32DD"/>
  </w:style>
  <w:style w:type="paragraph" w:customStyle="1" w:styleId="5481F921BFD141F699CD431B49223152">
    <w:name w:val="5481F921BFD141F699CD431B49223152"/>
    <w:rsid w:val="00AB32DD"/>
  </w:style>
  <w:style w:type="paragraph" w:customStyle="1" w:styleId="FAE7D9ECCD7648289BA4A89869F5AC6A">
    <w:name w:val="FAE7D9ECCD7648289BA4A89869F5AC6A"/>
    <w:rsid w:val="00AB32DD"/>
  </w:style>
  <w:style w:type="paragraph" w:customStyle="1" w:styleId="5BF311A685994551B21DC6B72A78CE71">
    <w:name w:val="5BF311A685994551B21DC6B72A78CE71"/>
    <w:rsid w:val="00AB32DD"/>
  </w:style>
  <w:style w:type="paragraph" w:customStyle="1" w:styleId="145E6DB317A14301AE08128091ED7295">
    <w:name w:val="145E6DB317A14301AE08128091ED7295"/>
    <w:rsid w:val="00AB32DD"/>
  </w:style>
  <w:style w:type="paragraph" w:customStyle="1" w:styleId="2E127429F2BD401AB862ACD3C9F407AB">
    <w:name w:val="2E127429F2BD401AB862ACD3C9F407AB"/>
    <w:rsid w:val="00AB32DD"/>
  </w:style>
  <w:style w:type="paragraph" w:customStyle="1" w:styleId="CADF7F5A74FC442BA92ED98A95031EA9">
    <w:name w:val="CADF7F5A74FC442BA92ED98A95031EA9"/>
    <w:rsid w:val="00AB32DD"/>
  </w:style>
  <w:style w:type="paragraph" w:customStyle="1" w:styleId="C67BA2A127BC4DB7864330754550FE72">
    <w:name w:val="C67BA2A127BC4DB7864330754550FE72"/>
    <w:rsid w:val="00AB32DD"/>
  </w:style>
  <w:style w:type="paragraph" w:customStyle="1" w:styleId="5BAB84AF98F14AD498A9EE5DCC2BAF98">
    <w:name w:val="5BAB84AF98F14AD498A9EE5DCC2BAF98"/>
    <w:rsid w:val="00AB32DD"/>
  </w:style>
  <w:style w:type="paragraph" w:customStyle="1" w:styleId="3646C58E462443499EF317689F7E0E3D">
    <w:name w:val="3646C58E462443499EF317689F7E0E3D"/>
    <w:rsid w:val="00AB32DD"/>
  </w:style>
  <w:style w:type="paragraph" w:customStyle="1" w:styleId="9B99025F10BB4C8E997860E41ED6A6DA">
    <w:name w:val="9B99025F10BB4C8E997860E41ED6A6DA"/>
    <w:rsid w:val="00AB32DD"/>
  </w:style>
  <w:style w:type="paragraph" w:customStyle="1" w:styleId="2BD168CA0F2D4E818289A0A9C56A67141">
    <w:name w:val="2BD168CA0F2D4E818289A0A9C56A67141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1">
    <w:name w:val="5FA43A96E629468AB97C81DA227530001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1">
    <w:name w:val="A517FC4DB7EC4A8BA9DA16E0573B16F81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1">
    <w:name w:val="2EFB746C58A04DC0BB3BB38CC1379A0F1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1">
    <w:name w:val="8E749F4D0E664F59B5BEB114757EED0C1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1">
    <w:name w:val="F068F5CBA48E46C6B3ED1A221FF0C0691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1">
    <w:name w:val="62EE27325DFA46A0915ED36820B6D6BF1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1">
    <w:name w:val="71F6DE3F8EB84E6EB6B5A858941873061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1">
    <w:name w:val="2F6965CCCD3C45879CA1809D848929811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1">
    <w:name w:val="039EF920142D48319171565035FDC5C41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1">
    <w:name w:val="EFCF18B758104AB195EA6D71F379BD311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1">
    <w:name w:val="B8F55FC3FF7F4E9EB4182F58970B5F1E1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1">
    <w:name w:val="BA246071C72445A09C9D077ED580ABA21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1">
    <w:name w:val="5481F921BFD141F699CD431B492231521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1">
    <w:name w:val="FAE7D9ECCD7648289BA4A89869F5AC6A1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1">
    <w:name w:val="5BF311A685994551B21DC6B72A78CE7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1">
    <w:name w:val="145E6DB317A14301AE08128091ED7295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1">
    <w:name w:val="2E127429F2BD401AB862ACD3C9F407AB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1">
    <w:name w:val="CADF7F5A74FC442BA92ED98A95031EA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1">
    <w:name w:val="C67BA2A127BC4DB7864330754550FE7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1">
    <w:name w:val="5BAB84AF98F14AD498A9EE5DCC2BAF98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1">
    <w:name w:val="3646C58E462443499EF317689F7E0E3D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1">
    <w:name w:val="9B99025F10BB4C8E997860E41ED6A6D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">
    <w:name w:val="A4A92B81A2FF4E52A7CD16FA4B28EE4A"/>
    <w:rsid w:val="00AB32DD"/>
  </w:style>
  <w:style w:type="paragraph" w:customStyle="1" w:styleId="2BD168CA0F2D4E818289A0A9C56A67142">
    <w:name w:val="2BD168CA0F2D4E818289A0A9C56A67142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2">
    <w:name w:val="5FA43A96E629468AB97C81DA227530002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2">
    <w:name w:val="A517FC4DB7EC4A8BA9DA16E0573B16F82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2">
    <w:name w:val="2EFB746C58A04DC0BB3BB38CC1379A0F2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2">
    <w:name w:val="8E749F4D0E664F59B5BEB114757EED0C2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2">
    <w:name w:val="F068F5CBA48E46C6B3ED1A221FF0C0692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2">
    <w:name w:val="62EE27325DFA46A0915ED36820B6D6BF2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2">
    <w:name w:val="71F6DE3F8EB84E6EB6B5A858941873062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2">
    <w:name w:val="2F6965CCCD3C45879CA1809D848929812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2">
    <w:name w:val="039EF920142D48319171565035FDC5C42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2">
    <w:name w:val="EFCF18B758104AB195EA6D71F379BD312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2">
    <w:name w:val="B8F55FC3FF7F4E9EB4182F58970B5F1E2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2">
    <w:name w:val="BA246071C72445A09C9D077ED580ABA22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2">
    <w:name w:val="5481F921BFD141F699CD431B492231522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2">
    <w:name w:val="FAE7D9ECCD7648289BA4A89869F5AC6A2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2">
    <w:name w:val="5BF311A685994551B21DC6B72A78CE71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2">
    <w:name w:val="145E6DB317A14301AE08128091ED7295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2">
    <w:name w:val="2E127429F2BD401AB862ACD3C9F407AB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2">
    <w:name w:val="CADF7F5A74FC442BA92ED98A95031EA9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2">
    <w:name w:val="C67BA2A127BC4DB7864330754550FE72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2">
    <w:name w:val="5BAB84AF98F14AD498A9EE5DCC2BAF98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2">
    <w:name w:val="3646C58E462443499EF317689F7E0E3D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2">
    <w:name w:val="9B99025F10BB4C8E997860E41ED6A6D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1">
    <w:name w:val="A4A92B81A2FF4E52A7CD16FA4B28EE4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663AD3152A14C0189E85C71FA53A69E">
    <w:name w:val="A663AD3152A14C0189E85C71FA53A69E"/>
    <w:rsid w:val="00AB32DD"/>
  </w:style>
  <w:style w:type="paragraph" w:customStyle="1" w:styleId="B33A149009444C75AD02E444D687F229">
    <w:name w:val="B33A149009444C75AD02E444D687F229"/>
    <w:rsid w:val="00AB32DD"/>
  </w:style>
  <w:style w:type="paragraph" w:customStyle="1" w:styleId="3D351BA1D29049DC815F95E8925F252C">
    <w:name w:val="3D351BA1D29049DC815F95E8925F252C"/>
    <w:rsid w:val="00AB32DD"/>
  </w:style>
  <w:style w:type="paragraph" w:customStyle="1" w:styleId="CF0474CB60724A9EBF6E5FCC75E2DEF1">
    <w:name w:val="CF0474CB60724A9EBF6E5FCC75E2DEF1"/>
    <w:rsid w:val="00AB32DD"/>
  </w:style>
  <w:style w:type="paragraph" w:customStyle="1" w:styleId="6DC5341D15A34E0FBC16F57100FF5F90">
    <w:name w:val="6DC5341D15A34E0FBC16F57100FF5F90"/>
    <w:rsid w:val="00AB32DD"/>
  </w:style>
  <w:style w:type="paragraph" w:customStyle="1" w:styleId="37CF3834D83E4D109AE37FB0345CD653">
    <w:name w:val="37CF3834D83E4D109AE37FB0345CD653"/>
    <w:rsid w:val="00AB32DD"/>
  </w:style>
  <w:style w:type="paragraph" w:customStyle="1" w:styleId="0BF1B6EA4BBF4BF7BC7DC57D9B40513F">
    <w:name w:val="0BF1B6EA4BBF4BF7BC7DC57D9B40513F"/>
    <w:rsid w:val="00AB32DD"/>
  </w:style>
  <w:style w:type="paragraph" w:customStyle="1" w:styleId="D6D8CF5F175744BAA06EA1E27B446724">
    <w:name w:val="D6D8CF5F175744BAA06EA1E27B446724"/>
    <w:rsid w:val="00AB32DD"/>
  </w:style>
  <w:style w:type="paragraph" w:customStyle="1" w:styleId="3F21E8C69751428E96ACBB555D04C869">
    <w:name w:val="3F21E8C69751428E96ACBB555D04C869"/>
    <w:rsid w:val="00AB32DD"/>
  </w:style>
  <w:style w:type="paragraph" w:customStyle="1" w:styleId="364F383FF702450B98B958656C5B6E42">
    <w:name w:val="364F383FF702450B98B958656C5B6E42"/>
    <w:rsid w:val="00AB32DD"/>
  </w:style>
  <w:style w:type="paragraph" w:customStyle="1" w:styleId="D9C85AAF96C24AF7A1B177108F35D257">
    <w:name w:val="D9C85AAF96C24AF7A1B177108F35D257"/>
    <w:rsid w:val="00AB32DD"/>
  </w:style>
  <w:style w:type="paragraph" w:customStyle="1" w:styleId="FB13E8A2C3A7401FB199207AB1894A86">
    <w:name w:val="FB13E8A2C3A7401FB199207AB1894A86"/>
    <w:rsid w:val="00AB32DD"/>
  </w:style>
  <w:style w:type="paragraph" w:customStyle="1" w:styleId="0DFBD85B4D754342834E590C393A5EEE">
    <w:name w:val="0DFBD85B4D754342834E590C393A5EEE"/>
    <w:rsid w:val="00AB32DD"/>
  </w:style>
  <w:style w:type="paragraph" w:customStyle="1" w:styleId="C14217F7731948C893F1D41E294E036A">
    <w:name w:val="C14217F7731948C893F1D41E294E036A"/>
    <w:rsid w:val="00AB32DD"/>
  </w:style>
  <w:style w:type="paragraph" w:customStyle="1" w:styleId="BFB318858D5E4F0C8B6BA2405E627C6B">
    <w:name w:val="BFB318858D5E4F0C8B6BA2405E627C6B"/>
    <w:rsid w:val="00AB32DD"/>
  </w:style>
  <w:style w:type="paragraph" w:customStyle="1" w:styleId="292EE047ADB04201BCB880F0614C8911">
    <w:name w:val="292EE047ADB04201BCB880F0614C8911"/>
    <w:rsid w:val="00AB32DD"/>
  </w:style>
  <w:style w:type="paragraph" w:customStyle="1" w:styleId="9D19C2A5AF534938B8EE2F93AEE01D5F">
    <w:name w:val="9D19C2A5AF534938B8EE2F93AEE01D5F"/>
    <w:rsid w:val="00AB32DD"/>
  </w:style>
  <w:style w:type="paragraph" w:customStyle="1" w:styleId="D80736D0F2E9466CA2AD731FE1344A92">
    <w:name w:val="D80736D0F2E9466CA2AD731FE1344A92"/>
    <w:rsid w:val="00AB32DD"/>
  </w:style>
  <w:style w:type="paragraph" w:customStyle="1" w:styleId="B8FC96DF78A74885BD5A11918FAC8C65">
    <w:name w:val="B8FC96DF78A74885BD5A11918FAC8C65"/>
    <w:rsid w:val="00AB32DD"/>
  </w:style>
  <w:style w:type="paragraph" w:customStyle="1" w:styleId="744907C9B4FD432FB65BBD811E6B316E">
    <w:name w:val="744907C9B4FD432FB65BBD811E6B316E"/>
    <w:rsid w:val="00AB32DD"/>
  </w:style>
  <w:style w:type="paragraph" w:customStyle="1" w:styleId="778DC8BC8B194EC3812450122B5B0456">
    <w:name w:val="778DC8BC8B194EC3812450122B5B0456"/>
    <w:rsid w:val="00AB32DD"/>
  </w:style>
  <w:style w:type="paragraph" w:customStyle="1" w:styleId="DD816E17FCB340FCB77E563343A952B3">
    <w:name w:val="DD816E17FCB340FCB77E563343A952B3"/>
    <w:rsid w:val="00AB32DD"/>
  </w:style>
  <w:style w:type="paragraph" w:customStyle="1" w:styleId="192D040318B94EA99A6AE5C5F36862EA">
    <w:name w:val="192D040318B94EA99A6AE5C5F36862EA"/>
    <w:rsid w:val="00AB32DD"/>
  </w:style>
  <w:style w:type="paragraph" w:customStyle="1" w:styleId="DE288FDFE45346C49DFBBDB5DE9FABA9">
    <w:name w:val="DE288FDFE45346C49DFBBDB5DE9FABA9"/>
    <w:rsid w:val="00AB32DD"/>
  </w:style>
  <w:style w:type="paragraph" w:customStyle="1" w:styleId="176388E4585B4F99ACC9A05B4381FE68">
    <w:name w:val="176388E4585B4F99ACC9A05B4381FE68"/>
    <w:rsid w:val="00AB32DD"/>
  </w:style>
  <w:style w:type="paragraph" w:customStyle="1" w:styleId="8722DB6AE26A42CB9324586B4A434F19">
    <w:name w:val="8722DB6AE26A42CB9324586B4A434F19"/>
    <w:rsid w:val="00AB32DD"/>
  </w:style>
  <w:style w:type="paragraph" w:customStyle="1" w:styleId="277A3FDFDDFE4C6D9CBABD0A6A045779">
    <w:name w:val="277A3FDFDDFE4C6D9CBABD0A6A045779"/>
    <w:rsid w:val="00AB32DD"/>
  </w:style>
  <w:style w:type="paragraph" w:customStyle="1" w:styleId="88E2026C2FDE4D0B8448B8A75132BCEB">
    <w:name w:val="88E2026C2FDE4D0B8448B8A75132BCEB"/>
    <w:rsid w:val="00AB32DD"/>
  </w:style>
  <w:style w:type="paragraph" w:customStyle="1" w:styleId="B964CB2B44914EAD8A793EF6F2C9C4DF">
    <w:name w:val="B964CB2B44914EAD8A793EF6F2C9C4DF"/>
    <w:rsid w:val="00AB32DD"/>
  </w:style>
  <w:style w:type="paragraph" w:customStyle="1" w:styleId="752A3C61616D437192A3BE7051273DAA">
    <w:name w:val="752A3C61616D437192A3BE7051273DAA"/>
    <w:rsid w:val="00AB32DD"/>
  </w:style>
  <w:style w:type="paragraph" w:customStyle="1" w:styleId="C423121D970E473783D449DEC3F3C75E">
    <w:name w:val="C423121D970E473783D449DEC3F3C75E"/>
    <w:rsid w:val="00AB32DD"/>
  </w:style>
  <w:style w:type="paragraph" w:customStyle="1" w:styleId="F3B9B5DCD5724C44AAE963E213A73A48">
    <w:name w:val="F3B9B5DCD5724C44AAE963E213A73A48"/>
    <w:rsid w:val="00AB32DD"/>
  </w:style>
  <w:style w:type="paragraph" w:customStyle="1" w:styleId="EBEB32CE4C4E4DDCBDF09D5EE5CA0907">
    <w:name w:val="EBEB32CE4C4E4DDCBDF09D5EE5CA0907"/>
    <w:rsid w:val="00AB32DD"/>
  </w:style>
  <w:style w:type="paragraph" w:customStyle="1" w:styleId="CF60CF1F413645A88A40CC69B673A9E0">
    <w:name w:val="CF60CF1F413645A88A40CC69B673A9E0"/>
    <w:rsid w:val="00AB32DD"/>
  </w:style>
  <w:style w:type="paragraph" w:customStyle="1" w:styleId="2C28B113B4A841D787C1B2430720A0D7">
    <w:name w:val="2C28B113B4A841D787C1B2430720A0D7"/>
    <w:rsid w:val="00AB32DD"/>
  </w:style>
  <w:style w:type="paragraph" w:customStyle="1" w:styleId="CB169978B88B4937BA52D61243037146">
    <w:name w:val="CB169978B88B4937BA52D61243037146"/>
    <w:rsid w:val="00AB32DD"/>
  </w:style>
  <w:style w:type="paragraph" w:customStyle="1" w:styleId="C7AB33568AA743E886B7CC0A6EA53412">
    <w:name w:val="C7AB33568AA743E886B7CC0A6EA53412"/>
    <w:rsid w:val="00AB32DD"/>
  </w:style>
  <w:style w:type="paragraph" w:customStyle="1" w:styleId="D00AE428C7E448C7B3688218C7E5A089">
    <w:name w:val="D00AE428C7E448C7B3688218C7E5A089"/>
    <w:rsid w:val="00AB32DD"/>
  </w:style>
  <w:style w:type="paragraph" w:customStyle="1" w:styleId="F08586507E534104B2876959570B7443">
    <w:name w:val="F08586507E534104B2876959570B7443"/>
    <w:rsid w:val="00AB32DD"/>
  </w:style>
  <w:style w:type="paragraph" w:customStyle="1" w:styleId="261CE33E0AEE4C72875C357BDFAEC2EC">
    <w:name w:val="261CE33E0AEE4C72875C357BDFAEC2EC"/>
    <w:rsid w:val="00AB32DD"/>
  </w:style>
  <w:style w:type="paragraph" w:customStyle="1" w:styleId="54A0F0748D4B4D399D3ED96468B27F66">
    <w:name w:val="54A0F0748D4B4D399D3ED96468B27F66"/>
    <w:rsid w:val="00AB32DD"/>
  </w:style>
  <w:style w:type="paragraph" w:customStyle="1" w:styleId="E761986D7E384E4083E84D7B6D956B12">
    <w:name w:val="E761986D7E384E4083E84D7B6D956B12"/>
    <w:rsid w:val="00AB32DD"/>
  </w:style>
  <w:style w:type="paragraph" w:customStyle="1" w:styleId="83622C8A54E9490881251686D1B85C45">
    <w:name w:val="83622C8A54E9490881251686D1B85C45"/>
    <w:rsid w:val="00AB32DD"/>
  </w:style>
  <w:style w:type="paragraph" w:customStyle="1" w:styleId="133BF34B1859496FA94B29B1DCF96E59">
    <w:name w:val="133BF34B1859496FA94B29B1DCF96E59"/>
    <w:rsid w:val="00AB32DD"/>
  </w:style>
  <w:style w:type="paragraph" w:customStyle="1" w:styleId="378272D48EED430996C1CFB1097FFE34">
    <w:name w:val="378272D48EED430996C1CFB1097FFE34"/>
    <w:rsid w:val="00AB32DD"/>
  </w:style>
  <w:style w:type="paragraph" w:customStyle="1" w:styleId="AE0512A4A5694ED5AB677A772E5029E0">
    <w:name w:val="AE0512A4A5694ED5AB677A772E5029E0"/>
    <w:rsid w:val="00AB32DD"/>
  </w:style>
  <w:style w:type="paragraph" w:customStyle="1" w:styleId="D44EA641E749468AA58DF3307EB7F796">
    <w:name w:val="D44EA641E749468AA58DF3307EB7F796"/>
    <w:rsid w:val="00AB32DD"/>
  </w:style>
  <w:style w:type="paragraph" w:customStyle="1" w:styleId="4FE55FCBE42340429FD82510C00B526F">
    <w:name w:val="4FE55FCBE42340429FD82510C00B526F"/>
    <w:rsid w:val="00AB32DD"/>
  </w:style>
  <w:style w:type="paragraph" w:customStyle="1" w:styleId="565FB8BB10D64D72BF317E36F766820C">
    <w:name w:val="565FB8BB10D64D72BF317E36F766820C"/>
    <w:rsid w:val="00AB32DD"/>
  </w:style>
  <w:style w:type="paragraph" w:customStyle="1" w:styleId="72DAC491F0DD48AAB6C40D5C93356D74">
    <w:name w:val="72DAC491F0DD48AAB6C40D5C93356D74"/>
    <w:rsid w:val="00AB32DD"/>
  </w:style>
  <w:style w:type="paragraph" w:customStyle="1" w:styleId="874F6A7B5D39455C998C939BDE81A577">
    <w:name w:val="874F6A7B5D39455C998C939BDE81A577"/>
    <w:rsid w:val="00AB32DD"/>
  </w:style>
  <w:style w:type="paragraph" w:customStyle="1" w:styleId="438205C589BA455BBBF3696417E371D7">
    <w:name w:val="438205C589BA455BBBF3696417E371D7"/>
    <w:rsid w:val="00AB32DD"/>
  </w:style>
  <w:style w:type="paragraph" w:customStyle="1" w:styleId="3A9863C08063430291602C8BA7EE4997">
    <w:name w:val="3A9863C08063430291602C8BA7EE4997"/>
    <w:rsid w:val="00AB32DD"/>
  </w:style>
  <w:style w:type="paragraph" w:customStyle="1" w:styleId="4BBEAA38BA334C109E5B457B6CFE4DC7">
    <w:name w:val="4BBEAA38BA334C109E5B457B6CFE4DC7"/>
    <w:rsid w:val="00AB32DD"/>
  </w:style>
  <w:style w:type="paragraph" w:customStyle="1" w:styleId="6E356F3818754708B0793B1C6D3A07F7">
    <w:name w:val="6E356F3818754708B0793B1C6D3A07F7"/>
    <w:rsid w:val="00AB32DD"/>
  </w:style>
  <w:style w:type="paragraph" w:customStyle="1" w:styleId="B1003AE7421D45498F205EBECD942083">
    <w:name w:val="B1003AE7421D45498F205EBECD942083"/>
    <w:rsid w:val="00AB32DD"/>
  </w:style>
  <w:style w:type="paragraph" w:customStyle="1" w:styleId="7FD15C5EA61949B38CF6D3824CA65A30">
    <w:name w:val="7FD15C5EA61949B38CF6D3824CA65A30"/>
    <w:rsid w:val="00AB32DD"/>
  </w:style>
  <w:style w:type="paragraph" w:customStyle="1" w:styleId="8E274EDDA6DE4F04809610A6FED54AC9">
    <w:name w:val="8E274EDDA6DE4F04809610A6FED54AC9"/>
    <w:rsid w:val="00AB32DD"/>
  </w:style>
  <w:style w:type="paragraph" w:customStyle="1" w:styleId="EDBBA69871DE4BC99B3E6796FC67ED02">
    <w:name w:val="EDBBA69871DE4BC99B3E6796FC67ED02"/>
    <w:rsid w:val="00AB32DD"/>
  </w:style>
  <w:style w:type="paragraph" w:customStyle="1" w:styleId="EF5C64056F7E484186B4A449C5E8CF17">
    <w:name w:val="EF5C64056F7E484186B4A449C5E8CF17"/>
    <w:rsid w:val="00AB32DD"/>
  </w:style>
  <w:style w:type="paragraph" w:customStyle="1" w:styleId="C70CC8FA94F5460CB71F407C3A547475">
    <w:name w:val="C70CC8FA94F5460CB71F407C3A547475"/>
    <w:rsid w:val="00AB32DD"/>
  </w:style>
  <w:style w:type="paragraph" w:customStyle="1" w:styleId="96017220A42A4538AA451AD55F27AFDB">
    <w:name w:val="96017220A42A4538AA451AD55F27AFDB"/>
    <w:rsid w:val="00AB32DD"/>
  </w:style>
  <w:style w:type="paragraph" w:customStyle="1" w:styleId="E2A0F177A7C642D4A6CF4A21D21816ED">
    <w:name w:val="E2A0F177A7C642D4A6CF4A21D21816ED"/>
    <w:rsid w:val="00AB32DD"/>
  </w:style>
  <w:style w:type="paragraph" w:customStyle="1" w:styleId="037CDAECF06C42C983359D007D7DDDA9">
    <w:name w:val="037CDAECF06C42C983359D007D7DDDA9"/>
    <w:rsid w:val="00AB32DD"/>
  </w:style>
  <w:style w:type="paragraph" w:customStyle="1" w:styleId="243130954EE34E89B3E1E2635C12E952">
    <w:name w:val="243130954EE34E89B3E1E2635C12E952"/>
    <w:rsid w:val="00AB32DD"/>
  </w:style>
  <w:style w:type="paragraph" w:customStyle="1" w:styleId="2BD168CA0F2D4E818289A0A9C56A67143">
    <w:name w:val="2BD168CA0F2D4E818289A0A9C56A67143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3">
    <w:name w:val="5FA43A96E629468AB97C81DA227530003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3">
    <w:name w:val="A517FC4DB7EC4A8BA9DA16E0573B16F83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3">
    <w:name w:val="2EFB746C58A04DC0BB3BB38CC1379A0F3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3">
    <w:name w:val="8E749F4D0E664F59B5BEB114757EED0C3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3">
    <w:name w:val="F068F5CBA48E46C6B3ED1A221FF0C0693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3">
    <w:name w:val="62EE27325DFA46A0915ED36820B6D6BF3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3">
    <w:name w:val="71F6DE3F8EB84E6EB6B5A858941873063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3">
    <w:name w:val="2F6965CCCD3C45879CA1809D848929813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3">
    <w:name w:val="039EF920142D48319171565035FDC5C43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3">
    <w:name w:val="EFCF18B758104AB195EA6D71F379BD313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3">
    <w:name w:val="B8F55FC3FF7F4E9EB4182F58970B5F1E3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3">
    <w:name w:val="BA246071C72445A09C9D077ED580ABA23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3">
    <w:name w:val="5481F921BFD141F699CD431B492231523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3">
    <w:name w:val="FAE7D9ECCD7648289BA4A89869F5AC6A3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3">
    <w:name w:val="5BF311A685994551B21DC6B72A78CE71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3">
    <w:name w:val="145E6DB317A14301AE08128091ED7295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3">
    <w:name w:val="2E127429F2BD401AB862ACD3C9F407AB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3">
    <w:name w:val="CADF7F5A74FC442BA92ED98A95031EA9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3">
    <w:name w:val="C67BA2A127BC4DB7864330754550FE72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3">
    <w:name w:val="5BAB84AF98F14AD498A9EE5DCC2BAF98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3">
    <w:name w:val="3646C58E462443499EF317689F7E0E3D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3">
    <w:name w:val="9B99025F10BB4C8E997860E41ED6A6DA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2">
    <w:name w:val="A4A92B81A2FF4E52A7CD16FA4B28EE4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33A149009444C75AD02E444D687F2291">
    <w:name w:val="B33A149009444C75AD02E444D687F22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D351BA1D29049DC815F95E8925F252C1">
    <w:name w:val="3D351BA1D29049DC815F95E8925F252C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F0474CB60724A9EBF6E5FCC75E2DEF11">
    <w:name w:val="CF0474CB60724A9EBF6E5FCC75E2DEF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DC5341D15A34E0FBC16F57100FF5F901">
    <w:name w:val="6DC5341D15A34E0FBC16F57100FF5F90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7CF3834D83E4D109AE37FB0345CD6531">
    <w:name w:val="37CF3834D83E4D109AE37FB0345CD653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BF1B6EA4BBF4BF7BC7DC57D9B40513F1">
    <w:name w:val="0BF1B6EA4BBF4BF7BC7DC57D9B40513F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6D8CF5F175744BAA06EA1E27B4467241">
    <w:name w:val="D6D8CF5F175744BAA06EA1E27B446724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F21E8C69751428E96ACBB555D04C8691">
    <w:name w:val="3F21E8C69751428E96ACBB555D04C86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F383FF702450B98B958656C5B6E421">
    <w:name w:val="364F383FF702450B98B958656C5B6E4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9C85AAF96C24AF7A1B177108F35D2571">
    <w:name w:val="D9C85AAF96C24AF7A1B177108F35D257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B13E8A2C3A7401FB199207AB1894A861">
    <w:name w:val="FB13E8A2C3A7401FB199207AB1894A861"/>
    <w:rsid w:val="00AB32DD"/>
    <w:pPr>
      <w:spacing w:after="200" w:line="276" w:lineRule="auto"/>
    </w:pPr>
    <w:rPr>
      <w:lang w:val="tr-TR" w:eastAsia="tr-TR"/>
    </w:rPr>
  </w:style>
  <w:style w:type="paragraph" w:customStyle="1" w:styleId="0DFBD85B4D754342834E590C393A5EEE1">
    <w:name w:val="0DFBD85B4D754342834E590C393A5EEE1"/>
    <w:rsid w:val="00AB32DD"/>
    <w:pPr>
      <w:spacing w:after="200" w:line="276" w:lineRule="auto"/>
    </w:pPr>
    <w:rPr>
      <w:lang w:val="tr-TR" w:eastAsia="tr-TR"/>
    </w:rPr>
  </w:style>
  <w:style w:type="paragraph" w:customStyle="1" w:styleId="D00AE428C7E448C7B3688218C7E5A0891">
    <w:name w:val="D00AE428C7E448C7B3688218C7E5A0891"/>
    <w:rsid w:val="00AB32DD"/>
    <w:pPr>
      <w:spacing w:after="200" w:line="276" w:lineRule="auto"/>
    </w:pPr>
    <w:rPr>
      <w:lang w:val="tr-TR" w:eastAsia="tr-TR"/>
    </w:rPr>
  </w:style>
  <w:style w:type="paragraph" w:customStyle="1" w:styleId="C14217F7731948C893F1D41E294E036A1">
    <w:name w:val="C14217F7731948C893F1D41E294E036A1"/>
    <w:rsid w:val="00AB32DD"/>
    <w:pPr>
      <w:spacing w:after="200" w:line="276" w:lineRule="auto"/>
    </w:pPr>
    <w:rPr>
      <w:lang w:val="tr-TR" w:eastAsia="tr-TR"/>
    </w:rPr>
  </w:style>
  <w:style w:type="paragraph" w:customStyle="1" w:styleId="BFB318858D5E4F0C8B6BA2405E627C6B1">
    <w:name w:val="BFB318858D5E4F0C8B6BA2405E627C6B1"/>
    <w:rsid w:val="00AB32DD"/>
    <w:pPr>
      <w:spacing w:after="200" w:line="276" w:lineRule="auto"/>
    </w:pPr>
    <w:rPr>
      <w:lang w:val="tr-TR" w:eastAsia="tr-TR"/>
    </w:rPr>
  </w:style>
  <w:style w:type="paragraph" w:customStyle="1" w:styleId="3A9863C08063430291602C8BA7EE49971">
    <w:name w:val="3A9863C08063430291602C8BA7EE49971"/>
    <w:rsid w:val="00AB32DD"/>
    <w:pPr>
      <w:spacing w:after="200" w:line="276" w:lineRule="auto"/>
    </w:pPr>
    <w:rPr>
      <w:lang w:val="tr-TR" w:eastAsia="tr-TR"/>
    </w:rPr>
  </w:style>
  <w:style w:type="paragraph" w:customStyle="1" w:styleId="292EE047ADB04201BCB880F0614C89111">
    <w:name w:val="292EE047ADB04201BCB880F0614C89111"/>
    <w:rsid w:val="00AB32DD"/>
    <w:pPr>
      <w:spacing w:after="200" w:line="276" w:lineRule="auto"/>
    </w:pPr>
    <w:rPr>
      <w:lang w:val="tr-TR" w:eastAsia="tr-TR"/>
    </w:rPr>
  </w:style>
  <w:style w:type="paragraph" w:customStyle="1" w:styleId="9D19C2A5AF534938B8EE2F93AEE01D5F1">
    <w:name w:val="9D19C2A5AF534938B8EE2F93AEE01D5F1"/>
    <w:rsid w:val="00AB32DD"/>
    <w:pPr>
      <w:spacing w:after="200" w:line="276" w:lineRule="auto"/>
    </w:pPr>
    <w:rPr>
      <w:lang w:val="tr-TR" w:eastAsia="tr-TR"/>
    </w:rPr>
  </w:style>
  <w:style w:type="paragraph" w:customStyle="1" w:styleId="4BBEAA38BA334C109E5B457B6CFE4DC71">
    <w:name w:val="4BBEAA38BA334C109E5B457B6CFE4DC71"/>
    <w:rsid w:val="00AB32DD"/>
    <w:pPr>
      <w:spacing w:after="200" w:line="276" w:lineRule="auto"/>
    </w:pPr>
    <w:rPr>
      <w:lang w:val="tr-TR" w:eastAsia="tr-TR"/>
    </w:rPr>
  </w:style>
  <w:style w:type="paragraph" w:customStyle="1" w:styleId="D80736D0F2E9466CA2AD731FE1344A921">
    <w:name w:val="D80736D0F2E9466CA2AD731FE1344A921"/>
    <w:rsid w:val="00AB32DD"/>
    <w:pPr>
      <w:spacing w:after="200" w:line="276" w:lineRule="auto"/>
    </w:pPr>
    <w:rPr>
      <w:lang w:val="tr-TR" w:eastAsia="tr-TR"/>
    </w:rPr>
  </w:style>
  <w:style w:type="paragraph" w:customStyle="1" w:styleId="B8FC96DF78A74885BD5A11918FAC8C651">
    <w:name w:val="B8FC96DF78A74885BD5A11918FAC8C651"/>
    <w:rsid w:val="00AB32DD"/>
    <w:pPr>
      <w:spacing w:after="200" w:line="276" w:lineRule="auto"/>
    </w:pPr>
    <w:rPr>
      <w:lang w:val="tr-TR" w:eastAsia="tr-TR"/>
    </w:rPr>
  </w:style>
  <w:style w:type="paragraph" w:customStyle="1" w:styleId="6E356F3818754708B0793B1C6D3A07F71">
    <w:name w:val="6E356F3818754708B0793B1C6D3A07F71"/>
    <w:rsid w:val="00AB32DD"/>
    <w:pPr>
      <w:spacing w:after="200" w:line="276" w:lineRule="auto"/>
    </w:pPr>
    <w:rPr>
      <w:lang w:val="tr-TR" w:eastAsia="tr-TR"/>
    </w:rPr>
  </w:style>
  <w:style w:type="paragraph" w:customStyle="1" w:styleId="744907C9B4FD432FB65BBD811E6B316E1">
    <w:name w:val="744907C9B4FD432FB65BBD811E6B316E1"/>
    <w:rsid w:val="00AB32DD"/>
    <w:pPr>
      <w:spacing w:after="200" w:line="276" w:lineRule="auto"/>
    </w:pPr>
    <w:rPr>
      <w:lang w:val="tr-TR" w:eastAsia="tr-TR"/>
    </w:rPr>
  </w:style>
  <w:style w:type="paragraph" w:customStyle="1" w:styleId="778DC8BC8B194EC3812450122B5B04561">
    <w:name w:val="778DC8BC8B194EC3812450122B5B04561"/>
    <w:rsid w:val="00AB32DD"/>
    <w:pPr>
      <w:spacing w:after="200" w:line="276" w:lineRule="auto"/>
    </w:pPr>
    <w:rPr>
      <w:lang w:val="tr-TR" w:eastAsia="tr-TR"/>
    </w:rPr>
  </w:style>
  <w:style w:type="paragraph" w:customStyle="1" w:styleId="B1003AE7421D45498F205EBECD9420831">
    <w:name w:val="B1003AE7421D45498F205EBECD9420831"/>
    <w:rsid w:val="00AB32DD"/>
    <w:pPr>
      <w:spacing w:after="200" w:line="276" w:lineRule="auto"/>
    </w:pPr>
    <w:rPr>
      <w:lang w:val="tr-TR" w:eastAsia="tr-TR"/>
    </w:rPr>
  </w:style>
  <w:style w:type="paragraph" w:customStyle="1" w:styleId="DD816E17FCB340FCB77E563343A952B31">
    <w:name w:val="DD816E17FCB340FCB77E563343A952B31"/>
    <w:rsid w:val="00AB32DD"/>
    <w:pPr>
      <w:spacing w:after="200" w:line="276" w:lineRule="auto"/>
    </w:pPr>
    <w:rPr>
      <w:lang w:val="tr-TR" w:eastAsia="tr-TR"/>
    </w:rPr>
  </w:style>
  <w:style w:type="paragraph" w:customStyle="1" w:styleId="192D040318B94EA99A6AE5C5F36862EA1">
    <w:name w:val="192D040318B94EA99A6AE5C5F36862EA1"/>
    <w:rsid w:val="00AB32DD"/>
    <w:pPr>
      <w:spacing w:after="200" w:line="276" w:lineRule="auto"/>
    </w:pPr>
    <w:rPr>
      <w:lang w:val="tr-TR" w:eastAsia="tr-TR"/>
    </w:rPr>
  </w:style>
  <w:style w:type="paragraph" w:customStyle="1" w:styleId="7FD15C5EA61949B38CF6D3824CA65A301">
    <w:name w:val="7FD15C5EA61949B38CF6D3824CA65A301"/>
    <w:rsid w:val="00AB32DD"/>
    <w:pPr>
      <w:spacing w:after="200" w:line="276" w:lineRule="auto"/>
    </w:pPr>
    <w:rPr>
      <w:lang w:val="tr-TR" w:eastAsia="tr-TR"/>
    </w:rPr>
  </w:style>
  <w:style w:type="paragraph" w:customStyle="1" w:styleId="DE288FDFE45346C49DFBBDB5DE9FABA91">
    <w:name w:val="DE288FDFE45346C49DFBBDB5DE9FABA91"/>
    <w:rsid w:val="00AB32DD"/>
    <w:pPr>
      <w:spacing w:after="200" w:line="276" w:lineRule="auto"/>
    </w:pPr>
    <w:rPr>
      <w:lang w:val="tr-TR" w:eastAsia="tr-TR"/>
    </w:rPr>
  </w:style>
  <w:style w:type="paragraph" w:customStyle="1" w:styleId="176388E4585B4F99ACC9A05B4381FE681">
    <w:name w:val="176388E4585B4F99ACC9A05B4381FE681"/>
    <w:rsid w:val="00AB32DD"/>
    <w:pPr>
      <w:spacing w:after="200" w:line="276" w:lineRule="auto"/>
    </w:pPr>
    <w:rPr>
      <w:lang w:val="tr-TR" w:eastAsia="tr-TR"/>
    </w:rPr>
  </w:style>
  <w:style w:type="paragraph" w:customStyle="1" w:styleId="8E274EDDA6DE4F04809610A6FED54AC91">
    <w:name w:val="8E274EDDA6DE4F04809610A6FED54AC91"/>
    <w:rsid w:val="00AB32DD"/>
    <w:pPr>
      <w:spacing w:after="200" w:line="276" w:lineRule="auto"/>
    </w:pPr>
    <w:rPr>
      <w:lang w:val="tr-TR" w:eastAsia="tr-TR"/>
    </w:rPr>
  </w:style>
  <w:style w:type="paragraph" w:customStyle="1" w:styleId="8722DB6AE26A42CB9324586B4A434F191">
    <w:name w:val="8722DB6AE26A42CB9324586B4A434F191"/>
    <w:rsid w:val="00AB32DD"/>
    <w:pPr>
      <w:spacing w:after="200" w:line="276" w:lineRule="auto"/>
    </w:pPr>
    <w:rPr>
      <w:lang w:val="tr-TR" w:eastAsia="tr-TR"/>
    </w:rPr>
  </w:style>
  <w:style w:type="paragraph" w:customStyle="1" w:styleId="277A3FDFDDFE4C6D9CBABD0A6A0457791">
    <w:name w:val="277A3FDFDDFE4C6D9CBABD0A6A0457791"/>
    <w:rsid w:val="00AB32DD"/>
    <w:pPr>
      <w:spacing w:after="200" w:line="276" w:lineRule="auto"/>
    </w:pPr>
    <w:rPr>
      <w:lang w:val="tr-TR" w:eastAsia="tr-TR"/>
    </w:rPr>
  </w:style>
  <w:style w:type="paragraph" w:customStyle="1" w:styleId="EDBBA69871DE4BC99B3E6796FC67ED021">
    <w:name w:val="EDBBA69871DE4BC99B3E6796FC67ED021"/>
    <w:rsid w:val="00AB32DD"/>
    <w:pPr>
      <w:spacing w:after="200" w:line="276" w:lineRule="auto"/>
    </w:pPr>
    <w:rPr>
      <w:lang w:val="tr-TR" w:eastAsia="tr-TR"/>
    </w:rPr>
  </w:style>
  <w:style w:type="paragraph" w:customStyle="1" w:styleId="88E2026C2FDE4D0B8448B8A75132BCEB1">
    <w:name w:val="88E2026C2FDE4D0B8448B8A75132BCEB1"/>
    <w:rsid w:val="00AB32DD"/>
    <w:pPr>
      <w:spacing w:after="200" w:line="276" w:lineRule="auto"/>
    </w:pPr>
    <w:rPr>
      <w:lang w:val="tr-TR" w:eastAsia="tr-TR"/>
    </w:rPr>
  </w:style>
  <w:style w:type="paragraph" w:customStyle="1" w:styleId="B964CB2B44914EAD8A793EF6F2C9C4DF1">
    <w:name w:val="B964CB2B44914EAD8A793EF6F2C9C4DF1"/>
    <w:rsid w:val="00AB32DD"/>
    <w:pPr>
      <w:spacing w:after="200" w:line="276" w:lineRule="auto"/>
    </w:pPr>
    <w:rPr>
      <w:lang w:val="tr-TR" w:eastAsia="tr-TR"/>
    </w:rPr>
  </w:style>
  <w:style w:type="paragraph" w:customStyle="1" w:styleId="EF5C64056F7E484186B4A449C5E8CF171">
    <w:name w:val="EF5C64056F7E484186B4A449C5E8CF171"/>
    <w:rsid w:val="00AB32DD"/>
    <w:pPr>
      <w:spacing w:after="200" w:line="276" w:lineRule="auto"/>
    </w:pPr>
    <w:rPr>
      <w:lang w:val="tr-TR" w:eastAsia="tr-TR"/>
    </w:rPr>
  </w:style>
  <w:style w:type="paragraph" w:customStyle="1" w:styleId="752A3C61616D437192A3BE7051273DAA1">
    <w:name w:val="752A3C61616D437192A3BE7051273DAA1"/>
    <w:rsid w:val="00AB32DD"/>
    <w:pPr>
      <w:spacing w:after="200" w:line="276" w:lineRule="auto"/>
    </w:pPr>
    <w:rPr>
      <w:lang w:val="tr-TR" w:eastAsia="tr-TR"/>
    </w:rPr>
  </w:style>
  <w:style w:type="paragraph" w:customStyle="1" w:styleId="C423121D970E473783D449DEC3F3C75E1">
    <w:name w:val="C423121D970E473783D449DEC3F3C75E1"/>
    <w:rsid w:val="00AB32DD"/>
    <w:pPr>
      <w:spacing w:after="200" w:line="276" w:lineRule="auto"/>
    </w:pPr>
    <w:rPr>
      <w:lang w:val="tr-TR" w:eastAsia="tr-TR"/>
    </w:rPr>
  </w:style>
  <w:style w:type="paragraph" w:customStyle="1" w:styleId="C70CC8FA94F5460CB71F407C3A5474751">
    <w:name w:val="C70CC8FA94F5460CB71F407C3A5474751"/>
    <w:rsid w:val="00AB32DD"/>
    <w:pPr>
      <w:spacing w:after="200" w:line="276" w:lineRule="auto"/>
    </w:pPr>
    <w:rPr>
      <w:lang w:val="tr-TR" w:eastAsia="tr-TR"/>
    </w:rPr>
  </w:style>
  <w:style w:type="paragraph" w:customStyle="1" w:styleId="F3B9B5DCD5724C44AAE963E213A73A481">
    <w:name w:val="F3B9B5DCD5724C44AAE963E213A73A481"/>
    <w:rsid w:val="00AB32DD"/>
    <w:pPr>
      <w:spacing w:after="200" w:line="276" w:lineRule="auto"/>
    </w:pPr>
    <w:rPr>
      <w:lang w:val="tr-TR" w:eastAsia="tr-TR"/>
    </w:rPr>
  </w:style>
  <w:style w:type="paragraph" w:customStyle="1" w:styleId="EBEB32CE4C4E4DDCBDF09D5EE5CA09071">
    <w:name w:val="EBEB32CE4C4E4DDCBDF09D5EE5CA09071"/>
    <w:rsid w:val="00AB32DD"/>
    <w:pPr>
      <w:spacing w:after="200" w:line="276" w:lineRule="auto"/>
    </w:pPr>
    <w:rPr>
      <w:lang w:val="tr-TR" w:eastAsia="tr-TR"/>
    </w:rPr>
  </w:style>
  <w:style w:type="paragraph" w:customStyle="1" w:styleId="96017220A42A4538AA451AD55F27AFDB1">
    <w:name w:val="96017220A42A4538AA451AD55F27AFDB1"/>
    <w:rsid w:val="00AB32DD"/>
    <w:pPr>
      <w:spacing w:after="200" w:line="276" w:lineRule="auto"/>
    </w:pPr>
    <w:rPr>
      <w:lang w:val="tr-TR" w:eastAsia="tr-TR"/>
    </w:rPr>
  </w:style>
  <w:style w:type="paragraph" w:customStyle="1" w:styleId="CF60CF1F413645A88A40CC69B673A9E01">
    <w:name w:val="CF60CF1F413645A88A40CC69B673A9E01"/>
    <w:rsid w:val="00AB32DD"/>
    <w:pPr>
      <w:spacing w:after="200" w:line="276" w:lineRule="auto"/>
    </w:pPr>
    <w:rPr>
      <w:lang w:val="tr-TR" w:eastAsia="tr-TR"/>
    </w:rPr>
  </w:style>
  <w:style w:type="paragraph" w:customStyle="1" w:styleId="2C28B113B4A841D787C1B2430720A0D71">
    <w:name w:val="2C28B113B4A841D787C1B2430720A0D71"/>
    <w:rsid w:val="00AB32DD"/>
    <w:pPr>
      <w:spacing w:after="200" w:line="276" w:lineRule="auto"/>
    </w:pPr>
    <w:rPr>
      <w:lang w:val="tr-TR" w:eastAsia="tr-TR"/>
    </w:rPr>
  </w:style>
  <w:style w:type="paragraph" w:customStyle="1" w:styleId="E2A0F177A7C642D4A6CF4A21D21816ED1">
    <w:name w:val="E2A0F177A7C642D4A6CF4A21D21816ED1"/>
    <w:rsid w:val="00AB32DD"/>
    <w:pPr>
      <w:spacing w:after="200" w:line="276" w:lineRule="auto"/>
    </w:pPr>
    <w:rPr>
      <w:lang w:val="tr-TR" w:eastAsia="tr-TR"/>
    </w:rPr>
  </w:style>
  <w:style w:type="paragraph" w:customStyle="1" w:styleId="CB169978B88B4937BA52D612430371461">
    <w:name w:val="CB169978B88B4937BA52D612430371461"/>
    <w:rsid w:val="00AB32DD"/>
    <w:pPr>
      <w:spacing w:after="200" w:line="276" w:lineRule="auto"/>
    </w:pPr>
    <w:rPr>
      <w:lang w:val="tr-TR" w:eastAsia="tr-TR"/>
    </w:rPr>
  </w:style>
  <w:style w:type="paragraph" w:customStyle="1" w:styleId="C7AB33568AA743E886B7CC0A6EA534121">
    <w:name w:val="C7AB33568AA743E886B7CC0A6EA534121"/>
    <w:rsid w:val="00AB32DD"/>
    <w:pPr>
      <w:spacing w:after="200" w:line="276" w:lineRule="auto"/>
    </w:pPr>
    <w:rPr>
      <w:lang w:val="tr-TR" w:eastAsia="tr-TR"/>
    </w:rPr>
  </w:style>
  <w:style w:type="paragraph" w:customStyle="1" w:styleId="037CDAECF06C42C983359D007D7DDDA91">
    <w:name w:val="037CDAECF06C42C983359D007D7DDDA91"/>
    <w:rsid w:val="00AB32DD"/>
    <w:pPr>
      <w:spacing w:after="200" w:line="276" w:lineRule="auto"/>
    </w:pPr>
    <w:rPr>
      <w:lang w:val="tr-TR" w:eastAsia="tr-TR"/>
    </w:rPr>
  </w:style>
  <w:style w:type="paragraph" w:customStyle="1" w:styleId="243130954EE34E89B3E1E2635C12E9521">
    <w:name w:val="243130954EE34E89B3E1E2635C12E9521"/>
    <w:rsid w:val="00AB32DD"/>
    <w:pPr>
      <w:spacing w:after="200" w:line="276" w:lineRule="auto"/>
    </w:pPr>
    <w:rPr>
      <w:lang w:val="tr-TR" w:eastAsia="tr-TR"/>
    </w:rPr>
  </w:style>
  <w:style w:type="paragraph" w:customStyle="1" w:styleId="E9D404D93C3D4FD386033F9885B25587">
    <w:name w:val="E9D404D93C3D4FD386033F9885B25587"/>
    <w:rsid w:val="00601850"/>
    <w:rPr>
      <w:lang w:val="tr-TR" w:eastAsia="tr-TR"/>
    </w:rPr>
  </w:style>
  <w:style w:type="paragraph" w:customStyle="1" w:styleId="DF59249B0E094143B5A010F78223563F">
    <w:name w:val="DF59249B0E094143B5A010F78223563F"/>
    <w:rsid w:val="00601850"/>
    <w:rPr>
      <w:lang w:val="tr-TR" w:eastAsia="tr-TR"/>
    </w:rPr>
  </w:style>
  <w:style w:type="paragraph" w:customStyle="1" w:styleId="01D999F2695E4C52B2933260145E5A0D">
    <w:name w:val="01D999F2695E4C52B2933260145E5A0D"/>
    <w:rsid w:val="00601850"/>
    <w:rPr>
      <w:lang w:val="tr-TR" w:eastAsia="tr-TR"/>
    </w:rPr>
  </w:style>
  <w:style w:type="paragraph" w:customStyle="1" w:styleId="663D0743108849D6A1F845958D556F67">
    <w:name w:val="663D0743108849D6A1F845958D556F67"/>
    <w:rsid w:val="00601850"/>
    <w:rPr>
      <w:lang w:val="tr-TR" w:eastAsia="tr-TR"/>
    </w:rPr>
  </w:style>
  <w:style w:type="paragraph" w:customStyle="1" w:styleId="FF5E39A1024647D4816259133BC9BB25">
    <w:name w:val="FF5E39A1024647D4816259133BC9BB25"/>
    <w:rsid w:val="00601850"/>
    <w:rPr>
      <w:lang w:val="tr-TR" w:eastAsia="tr-TR"/>
    </w:rPr>
  </w:style>
  <w:style w:type="paragraph" w:customStyle="1" w:styleId="CFFCCAE228454B1FBD7993E33D3267C8">
    <w:name w:val="CFFCCAE228454B1FBD7993E33D3267C8"/>
    <w:rsid w:val="00601850"/>
    <w:rPr>
      <w:lang w:val="tr-TR" w:eastAsia="tr-TR"/>
    </w:rPr>
  </w:style>
  <w:style w:type="paragraph" w:customStyle="1" w:styleId="8625327D91C64508A1A671B7DD73AFE9">
    <w:name w:val="8625327D91C64508A1A671B7DD73AFE9"/>
    <w:rsid w:val="00601850"/>
    <w:rPr>
      <w:lang w:val="tr-TR" w:eastAsia="tr-TR"/>
    </w:rPr>
  </w:style>
  <w:style w:type="paragraph" w:customStyle="1" w:styleId="43D5DDCE986840C1AD765628FE70B5B3">
    <w:name w:val="43D5DDCE986840C1AD765628FE70B5B3"/>
    <w:rsid w:val="00601850"/>
    <w:rPr>
      <w:lang w:val="tr-TR" w:eastAsia="tr-TR"/>
    </w:rPr>
  </w:style>
  <w:style w:type="paragraph" w:customStyle="1" w:styleId="F0B85FCD91434374B0ED87C3E685744E">
    <w:name w:val="F0B85FCD91434374B0ED87C3E685744E"/>
    <w:rsid w:val="00601850"/>
    <w:rPr>
      <w:lang w:val="tr-TR" w:eastAsia="tr-TR"/>
    </w:rPr>
  </w:style>
  <w:style w:type="paragraph" w:customStyle="1" w:styleId="AC120FA592104244ADC7803C566EC02B">
    <w:name w:val="AC120FA592104244ADC7803C566EC02B"/>
    <w:rsid w:val="00601850"/>
    <w:rPr>
      <w:lang w:val="tr-TR" w:eastAsia="tr-TR"/>
    </w:rPr>
  </w:style>
  <w:style w:type="paragraph" w:customStyle="1" w:styleId="9C1B4B54BBA6449F9C3CC46AE7FC2B8A">
    <w:name w:val="9C1B4B54BBA6449F9C3CC46AE7FC2B8A"/>
    <w:rsid w:val="00601850"/>
    <w:rPr>
      <w:lang w:val="tr-TR" w:eastAsia="tr-TR"/>
    </w:rPr>
  </w:style>
  <w:style w:type="paragraph" w:customStyle="1" w:styleId="4D6F6AAB1EFD40179AE42E9F178DC679">
    <w:name w:val="4D6F6AAB1EFD40179AE42E9F178DC679"/>
    <w:rsid w:val="00601850"/>
    <w:rPr>
      <w:lang w:val="tr-TR" w:eastAsia="tr-TR"/>
    </w:rPr>
  </w:style>
  <w:style w:type="paragraph" w:customStyle="1" w:styleId="E26435B489F84900B3F93F1C28151CD3">
    <w:name w:val="E26435B489F84900B3F93F1C28151CD3"/>
    <w:rsid w:val="00601850"/>
    <w:rPr>
      <w:lang w:val="tr-TR" w:eastAsia="tr-TR"/>
    </w:rPr>
  </w:style>
  <w:style w:type="paragraph" w:customStyle="1" w:styleId="4C7E763BEE564DBBBDD0EB4615DDD1E5">
    <w:name w:val="4C7E763BEE564DBBBDD0EB4615DDD1E5"/>
    <w:rsid w:val="00601850"/>
    <w:rPr>
      <w:lang w:val="tr-TR" w:eastAsia="tr-TR"/>
    </w:rPr>
  </w:style>
  <w:style w:type="paragraph" w:customStyle="1" w:styleId="619127C7B9EB47D7B7C94BB8B1FB3C49">
    <w:name w:val="619127C7B9EB47D7B7C94BB8B1FB3C49"/>
    <w:rsid w:val="00601850"/>
    <w:rPr>
      <w:lang w:val="tr-TR" w:eastAsia="tr-TR"/>
    </w:rPr>
  </w:style>
  <w:style w:type="paragraph" w:customStyle="1" w:styleId="23DBF9743F754CFDAF542594F4AA5763">
    <w:name w:val="23DBF9743F754CFDAF542594F4AA5763"/>
    <w:rsid w:val="00601850"/>
    <w:rPr>
      <w:lang w:val="tr-TR" w:eastAsia="tr-TR"/>
    </w:rPr>
  </w:style>
  <w:style w:type="paragraph" w:customStyle="1" w:styleId="443DEFB7D3454F3997DA0ADB837CE833">
    <w:name w:val="443DEFB7D3454F3997DA0ADB837CE833"/>
    <w:rsid w:val="00601850"/>
    <w:rPr>
      <w:lang w:val="tr-TR" w:eastAsia="tr-TR"/>
    </w:rPr>
  </w:style>
  <w:style w:type="paragraph" w:customStyle="1" w:styleId="C24AC227CBD94B9BB7BCCDAECD18DF9F">
    <w:name w:val="C24AC227CBD94B9BB7BCCDAECD18DF9F"/>
    <w:rsid w:val="00601850"/>
    <w:rPr>
      <w:lang w:val="tr-TR" w:eastAsia="tr-TR"/>
    </w:rPr>
  </w:style>
  <w:style w:type="paragraph" w:customStyle="1" w:styleId="6EE2E3C42BAE42628E776D5D5B627ABA">
    <w:name w:val="6EE2E3C42BAE42628E776D5D5B627ABA"/>
    <w:rsid w:val="00601850"/>
    <w:rPr>
      <w:lang w:val="tr-TR" w:eastAsia="tr-TR"/>
    </w:rPr>
  </w:style>
  <w:style w:type="paragraph" w:customStyle="1" w:styleId="A29C19B049F2411AB0BFDF57DDE0B5B6">
    <w:name w:val="A29C19B049F2411AB0BFDF57DDE0B5B6"/>
    <w:rsid w:val="00601850"/>
    <w:rPr>
      <w:lang w:val="tr-TR" w:eastAsia="tr-TR"/>
    </w:rPr>
  </w:style>
  <w:style w:type="paragraph" w:customStyle="1" w:styleId="A0A94C0E755D4A9CA74D48E77675ACE0">
    <w:name w:val="A0A94C0E755D4A9CA74D48E77675ACE0"/>
    <w:rsid w:val="00601850"/>
    <w:rPr>
      <w:lang w:val="tr-TR" w:eastAsia="tr-TR"/>
    </w:rPr>
  </w:style>
  <w:style w:type="paragraph" w:customStyle="1" w:styleId="83EE8CCA64034EE1BEE88E632B9A34FD">
    <w:name w:val="83EE8CCA64034EE1BEE88E632B9A34FD"/>
    <w:rsid w:val="00601850"/>
    <w:rPr>
      <w:lang w:val="tr-TR" w:eastAsia="tr-TR"/>
    </w:rPr>
  </w:style>
  <w:style w:type="paragraph" w:customStyle="1" w:styleId="26CC13F68FA84BADB70DEF6D3859D23B">
    <w:name w:val="26CC13F68FA84BADB70DEF6D3859D23B"/>
    <w:rsid w:val="00601850"/>
    <w:rPr>
      <w:lang w:val="tr-TR" w:eastAsia="tr-TR"/>
    </w:rPr>
  </w:style>
  <w:style w:type="paragraph" w:customStyle="1" w:styleId="70DE9859A6AB4FA3800476AA9AE10663">
    <w:name w:val="70DE9859A6AB4FA3800476AA9AE10663"/>
    <w:rsid w:val="00601850"/>
    <w:rPr>
      <w:lang w:val="tr-TR" w:eastAsia="tr-TR"/>
    </w:rPr>
  </w:style>
  <w:style w:type="paragraph" w:customStyle="1" w:styleId="17099734EF214378AF1CB5200D89E341">
    <w:name w:val="17099734EF214378AF1CB5200D89E341"/>
    <w:rsid w:val="00601850"/>
    <w:rPr>
      <w:lang w:val="tr-TR" w:eastAsia="tr-TR"/>
    </w:rPr>
  </w:style>
  <w:style w:type="paragraph" w:customStyle="1" w:styleId="30E8AFD1545F4E69A695C52C01D02F06">
    <w:name w:val="30E8AFD1545F4E69A695C52C01D02F06"/>
    <w:rsid w:val="00601850"/>
    <w:rPr>
      <w:lang w:val="tr-TR" w:eastAsia="tr-TR"/>
    </w:rPr>
  </w:style>
  <w:style w:type="paragraph" w:customStyle="1" w:styleId="7A394B833FFD46B19503C95AC0A7D9A2">
    <w:name w:val="7A394B833FFD46B19503C95AC0A7D9A2"/>
    <w:rsid w:val="00601850"/>
    <w:rPr>
      <w:lang w:val="tr-TR" w:eastAsia="tr-TR"/>
    </w:rPr>
  </w:style>
  <w:style w:type="paragraph" w:customStyle="1" w:styleId="E69178BC7DD6494DB98C1425F7F17EDF">
    <w:name w:val="E69178BC7DD6494DB98C1425F7F17EDF"/>
    <w:rsid w:val="00601850"/>
    <w:rPr>
      <w:lang w:val="tr-TR" w:eastAsia="tr-TR"/>
    </w:rPr>
  </w:style>
  <w:style w:type="paragraph" w:customStyle="1" w:styleId="91B06C44B853491E83C431BFCB782F32">
    <w:name w:val="91B06C44B853491E83C431BFCB782F32"/>
    <w:rsid w:val="00601850"/>
    <w:rPr>
      <w:lang w:val="tr-TR" w:eastAsia="tr-TR"/>
    </w:rPr>
  </w:style>
  <w:style w:type="paragraph" w:customStyle="1" w:styleId="3A9F128FB9BE4923BD4EA9A4BF208CCD">
    <w:name w:val="3A9F128FB9BE4923BD4EA9A4BF208CCD"/>
    <w:rsid w:val="00601850"/>
    <w:rPr>
      <w:lang w:val="tr-TR" w:eastAsia="tr-TR"/>
    </w:rPr>
  </w:style>
  <w:style w:type="paragraph" w:customStyle="1" w:styleId="3D65A131872442B094875E9833D115E4">
    <w:name w:val="3D65A131872442B094875E9833D115E4"/>
    <w:rsid w:val="00601850"/>
    <w:rPr>
      <w:lang w:val="tr-TR" w:eastAsia="tr-TR"/>
    </w:rPr>
  </w:style>
  <w:style w:type="paragraph" w:customStyle="1" w:styleId="DC7D0A7599B94021A9D7AFA9F35AAC5B">
    <w:name w:val="DC7D0A7599B94021A9D7AFA9F35AAC5B"/>
    <w:rsid w:val="00601850"/>
    <w:rPr>
      <w:lang w:val="tr-TR" w:eastAsia="tr-TR"/>
    </w:rPr>
  </w:style>
  <w:style w:type="paragraph" w:customStyle="1" w:styleId="C22A7F44B4DA4019A890A499E5A90208">
    <w:name w:val="C22A7F44B4DA4019A890A499E5A90208"/>
    <w:rsid w:val="00601850"/>
    <w:rPr>
      <w:lang w:val="tr-TR" w:eastAsia="tr-TR"/>
    </w:rPr>
  </w:style>
  <w:style w:type="paragraph" w:customStyle="1" w:styleId="5DED02094B844FAF8B3976B3F10EA71E">
    <w:name w:val="5DED02094B844FAF8B3976B3F10EA71E"/>
    <w:rsid w:val="00601850"/>
    <w:rPr>
      <w:lang w:val="tr-TR" w:eastAsia="tr-TR"/>
    </w:rPr>
  </w:style>
  <w:style w:type="paragraph" w:customStyle="1" w:styleId="9AE9F92490F144D7BB0FFA0ECE24B3F9">
    <w:name w:val="9AE9F92490F144D7BB0FFA0ECE24B3F9"/>
    <w:rsid w:val="00601850"/>
    <w:rPr>
      <w:lang w:val="tr-TR" w:eastAsia="tr-TR"/>
    </w:rPr>
  </w:style>
  <w:style w:type="paragraph" w:customStyle="1" w:styleId="D28754D16D9C411EA9F0372300255723">
    <w:name w:val="D28754D16D9C411EA9F0372300255723"/>
    <w:rsid w:val="00601850"/>
    <w:rPr>
      <w:lang w:val="tr-TR" w:eastAsia="tr-TR"/>
    </w:rPr>
  </w:style>
  <w:style w:type="paragraph" w:customStyle="1" w:styleId="70BF7E2FB0AC4D3EA8AD505FEFE88C3C">
    <w:name w:val="70BF7E2FB0AC4D3EA8AD505FEFE88C3C"/>
    <w:rsid w:val="00601850"/>
    <w:rPr>
      <w:lang w:val="tr-TR" w:eastAsia="tr-TR"/>
    </w:rPr>
  </w:style>
  <w:style w:type="paragraph" w:customStyle="1" w:styleId="CA5DBDD1F01B4DF1B37ED4BAB48EA7E5">
    <w:name w:val="CA5DBDD1F01B4DF1B37ED4BAB48EA7E5"/>
    <w:rsid w:val="00601850"/>
    <w:rPr>
      <w:lang w:val="tr-TR" w:eastAsia="tr-TR"/>
    </w:rPr>
  </w:style>
  <w:style w:type="paragraph" w:customStyle="1" w:styleId="A7AF7F6E3F3F460F9F371622AA48CC47">
    <w:name w:val="A7AF7F6E3F3F460F9F371622AA48CC47"/>
    <w:rsid w:val="001B4EE2"/>
    <w:rPr>
      <w:lang w:val="tr-TR" w:eastAsia="tr-TR"/>
    </w:rPr>
  </w:style>
  <w:style w:type="paragraph" w:customStyle="1" w:styleId="ABF83BD5D1BA4A9CACB2C46A4BA7BDAD">
    <w:name w:val="ABF83BD5D1BA4A9CACB2C46A4BA7BDAD"/>
    <w:rsid w:val="001B4EE2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saytaç</cp:lastModifiedBy>
  <cp:revision>3</cp:revision>
  <cp:lastPrinted>2018-05-24T19:24:00Z</cp:lastPrinted>
  <dcterms:created xsi:type="dcterms:W3CDTF">2021-03-10T10:44:00Z</dcterms:created>
  <dcterms:modified xsi:type="dcterms:W3CDTF">2021-03-10T11:00:00Z</dcterms:modified>
</cp:coreProperties>
</file>